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17A2" w14:textId="0F594AC5" w:rsidR="005B43B5" w:rsidRPr="005B43B5" w:rsidRDefault="005B43B5" w:rsidP="005B43B5">
      <w:pPr>
        <w:spacing w:after="0" w:line="240" w:lineRule="auto"/>
        <w:jc w:val="center"/>
        <w:rPr>
          <w:sz w:val="32"/>
          <w:szCs w:val="32"/>
        </w:rPr>
      </w:pPr>
      <w:r w:rsidRPr="005B43B5">
        <w:rPr>
          <w:sz w:val="32"/>
          <w:szCs w:val="32"/>
        </w:rPr>
        <w:t xml:space="preserve">MATERIA: Gestión de Mantenimiento I </w:t>
      </w:r>
    </w:p>
    <w:p w14:paraId="1A246C0A" w14:textId="77777777" w:rsidR="005B43B5" w:rsidRPr="005B43B5" w:rsidRDefault="005B43B5" w:rsidP="005B43B5">
      <w:pPr>
        <w:spacing w:after="0" w:line="240" w:lineRule="auto"/>
        <w:jc w:val="center"/>
        <w:rPr>
          <w:sz w:val="32"/>
          <w:szCs w:val="32"/>
        </w:rPr>
      </w:pPr>
    </w:p>
    <w:p w14:paraId="5FBADD30" w14:textId="7923D791" w:rsidR="005B43B5" w:rsidRPr="005B43B5" w:rsidRDefault="005B43B5" w:rsidP="005B43B5">
      <w:pPr>
        <w:spacing w:after="0" w:line="240" w:lineRule="auto"/>
        <w:jc w:val="center"/>
        <w:rPr>
          <w:sz w:val="32"/>
          <w:szCs w:val="32"/>
        </w:rPr>
      </w:pPr>
      <w:r w:rsidRPr="005B43B5">
        <w:rPr>
          <w:sz w:val="32"/>
          <w:szCs w:val="32"/>
        </w:rPr>
        <w:t xml:space="preserve"> Unidad 2 – ADMINISTRACIÓN DEL MANTENIMIENTO</w:t>
      </w:r>
    </w:p>
    <w:p w14:paraId="5D0FDB10" w14:textId="77777777" w:rsidR="005B43B5" w:rsidRDefault="005B43B5">
      <w:pPr>
        <w:rPr>
          <w:lang w:val="es-MX"/>
        </w:rPr>
      </w:pPr>
    </w:p>
    <w:p w14:paraId="02B3C178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b/>
          <w:bCs/>
          <w:sz w:val="28"/>
          <w:szCs w:val="28"/>
        </w:rPr>
        <w:t>2. 1</w:t>
      </w:r>
      <w:r w:rsidRPr="00F910AA">
        <w:rPr>
          <w:rFonts w:ascii="Arial" w:hAnsi="Arial" w:cs="Arial"/>
          <w:sz w:val="28"/>
          <w:szCs w:val="28"/>
        </w:rPr>
        <w:t xml:space="preserve"> </w:t>
      </w:r>
      <w:r w:rsidRPr="00F910AA">
        <w:rPr>
          <w:rFonts w:ascii="Arial" w:hAnsi="Arial" w:cs="Arial"/>
          <w:b/>
          <w:bCs/>
          <w:sz w:val="28"/>
          <w:szCs w:val="28"/>
        </w:rPr>
        <w:t>Listas y codificación de equipos</w:t>
      </w:r>
      <w:r w:rsidRPr="00F910AA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72FB5423" w14:textId="4822579C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En el contexto de la administración del mantenimiento industrial, la</w:t>
      </w:r>
      <w:r w:rsidR="00F910AA">
        <w:rPr>
          <w:rFonts w:ascii="Arial" w:hAnsi="Arial" w:cs="Arial"/>
          <w:sz w:val="28"/>
          <w:szCs w:val="28"/>
          <w:lang w:val="es-MX"/>
        </w:rPr>
        <w:t xml:space="preserve">s </w:t>
      </w:r>
      <w:r w:rsidRPr="00F910AA">
        <w:rPr>
          <w:rFonts w:ascii="Arial" w:hAnsi="Arial" w:cs="Arial"/>
          <w:sz w:val="28"/>
          <w:szCs w:val="28"/>
          <w:lang w:val="es-MX"/>
        </w:rPr>
        <w:t>listas y codificación de equipos es fundamental para llevar un control eficaz de los activos y garantizar la eficiencia de los procesos de mantenimiento</w:t>
      </w:r>
      <w:r w:rsidR="00F910AA">
        <w:rPr>
          <w:rFonts w:ascii="Arial" w:hAnsi="Arial" w:cs="Arial"/>
          <w:sz w:val="28"/>
          <w:szCs w:val="28"/>
          <w:lang w:val="es-MX"/>
        </w:rPr>
        <w:t>.</w:t>
      </w:r>
    </w:p>
    <w:p w14:paraId="2ED7A6BF" w14:textId="20CD873C" w:rsidR="005B43B5" w:rsidRPr="00F910AA" w:rsidRDefault="00F910AA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2.1.1 </w:t>
      </w:r>
      <w:r w:rsidR="005B43B5" w:rsidRPr="00F910AA">
        <w:rPr>
          <w:rFonts w:ascii="Arial" w:hAnsi="Arial" w:cs="Arial"/>
          <w:sz w:val="28"/>
          <w:szCs w:val="28"/>
          <w:u w:val="single"/>
          <w:lang w:val="es-MX"/>
        </w:rPr>
        <w:t>Listas de Equipos</w:t>
      </w:r>
    </w:p>
    <w:p w14:paraId="2224B3BF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Una lista de equipos es un inventario detallado de todos los activos y máquinas dentro de una planta o instalación industrial. Su propósito principal es facilitar el seguimiento y la gestión del mantenimiento preventivo, correctivo y predictivo. Las listas de equipos incluyen información clave como:</w:t>
      </w:r>
    </w:p>
    <w:p w14:paraId="75106F5D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Nombre del equipo</w:t>
      </w:r>
    </w:p>
    <w:p w14:paraId="128D3FD8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Ubicación dentro de la planta</w:t>
      </w:r>
    </w:p>
    <w:p w14:paraId="4FD6FB17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Tipo de equipo</w:t>
      </w:r>
    </w:p>
    <w:p w14:paraId="056B6EFC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Número de serie o identificación única</w:t>
      </w:r>
    </w:p>
    <w:p w14:paraId="058D73EB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Fabricante y modelo</w:t>
      </w:r>
    </w:p>
    <w:p w14:paraId="1EA4C4F5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Año de adquisición</w:t>
      </w:r>
    </w:p>
    <w:p w14:paraId="3224A287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Estado operativo actual</w:t>
      </w:r>
    </w:p>
    <w:p w14:paraId="427BDF5F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2535208C" w14:textId="21729A90" w:rsidR="005B43B5" w:rsidRPr="00F910AA" w:rsidRDefault="00F910AA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2.1.</w:t>
      </w:r>
      <w:r w:rsidR="005B43B5" w:rsidRPr="00F910AA">
        <w:rPr>
          <w:rFonts w:ascii="Arial" w:hAnsi="Arial" w:cs="Arial"/>
          <w:sz w:val="28"/>
          <w:szCs w:val="28"/>
          <w:lang w:val="es-MX"/>
        </w:rPr>
        <w:t>2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="005B43B5" w:rsidRPr="00F910AA">
        <w:rPr>
          <w:rFonts w:ascii="Arial" w:hAnsi="Arial" w:cs="Arial"/>
          <w:sz w:val="28"/>
          <w:szCs w:val="28"/>
          <w:u w:val="single"/>
          <w:lang w:val="es-MX"/>
        </w:rPr>
        <w:t>Codificación de Equipos</w:t>
      </w:r>
    </w:p>
    <w:p w14:paraId="022E56F5" w14:textId="543730A3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La codificación de equipos es el proceso mediante el cual se asignan códigos únicos a cada máquina o componente dentro de una instalación. Estos códigos permiten la identificación rápida y precisa de cada equipo, facilitando la programación de tareas de mantenimiento, el seguimiento del historial de reparaciones y la gestión de inventarios de repuestos.</w:t>
      </w:r>
    </w:p>
    <w:p w14:paraId="65D11DD3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Existen varias metodologías para la codificación, pero algunas de las más comunes son:</w:t>
      </w:r>
    </w:p>
    <w:p w14:paraId="2272119A" w14:textId="2F249789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lastRenderedPageBreak/>
        <w:t xml:space="preserve">   - </w:t>
      </w:r>
      <w:r w:rsidRPr="00F910AA">
        <w:rPr>
          <w:rFonts w:ascii="Arial" w:hAnsi="Arial" w:cs="Arial"/>
          <w:b/>
          <w:bCs/>
          <w:sz w:val="28"/>
          <w:szCs w:val="28"/>
          <w:lang w:val="es-MX"/>
        </w:rPr>
        <w:t>Codificación numérica</w:t>
      </w:r>
      <w:r w:rsidRPr="00F910AA">
        <w:rPr>
          <w:rFonts w:ascii="Arial" w:hAnsi="Arial" w:cs="Arial"/>
          <w:sz w:val="28"/>
          <w:szCs w:val="28"/>
          <w:lang w:val="es-MX"/>
        </w:rPr>
        <w:t>: Se asignan números secuenciales a los equipos.</w:t>
      </w:r>
    </w:p>
    <w:p w14:paraId="0D1A14A5" w14:textId="161D352E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</w:t>
      </w:r>
      <w:r w:rsidRPr="00F910AA">
        <w:rPr>
          <w:rFonts w:ascii="Arial" w:hAnsi="Arial" w:cs="Arial"/>
          <w:b/>
          <w:bCs/>
          <w:sz w:val="28"/>
          <w:szCs w:val="28"/>
          <w:lang w:val="es-MX"/>
        </w:rPr>
        <w:t>Codificación alfanumérica</w:t>
      </w:r>
      <w:r w:rsidRPr="00F910AA">
        <w:rPr>
          <w:rFonts w:ascii="Arial" w:hAnsi="Arial" w:cs="Arial"/>
          <w:sz w:val="28"/>
          <w:szCs w:val="28"/>
          <w:lang w:val="es-MX"/>
        </w:rPr>
        <w:t>: Combina letras y números, lo que puede incluir información sobre el tipo de equipo, su ubicación, y otros datos clave.</w:t>
      </w:r>
    </w:p>
    <w:p w14:paraId="3C96AD4C" w14:textId="75D0DFB4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</w:t>
      </w:r>
      <w:r w:rsidRPr="00F910AA">
        <w:rPr>
          <w:rFonts w:ascii="Arial" w:hAnsi="Arial" w:cs="Arial"/>
          <w:b/>
          <w:bCs/>
          <w:sz w:val="28"/>
          <w:szCs w:val="28"/>
          <w:lang w:val="es-MX"/>
        </w:rPr>
        <w:t>Estructura jerárquica</w:t>
      </w:r>
      <w:r w:rsidRPr="00F910AA">
        <w:rPr>
          <w:rFonts w:ascii="Arial" w:hAnsi="Arial" w:cs="Arial"/>
          <w:sz w:val="28"/>
          <w:szCs w:val="28"/>
          <w:lang w:val="es-MX"/>
        </w:rPr>
        <w:t>: Un código que refleja la estructura organizativa o física de la planta, facilitando la ubicación rápida del equipo.</w:t>
      </w:r>
    </w:p>
    <w:p w14:paraId="6DD618E6" w14:textId="7E8901A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Ejemplo de codificación jerárquica:</w:t>
      </w:r>
    </w:p>
    <w:p w14:paraId="3714AE93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PLANTA 01 - SECTOR A - EQUIPO 05</w:t>
      </w:r>
    </w:p>
    <w:p w14:paraId="7AB20D7E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1BBC985B" w14:textId="65566316" w:rsidR="005B43B5" w:rsidRPr="00F910AA" w:rsidRDefault="00F910AA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2.1.</w:t>
      </w:r>
      <w:r w:rsidR="005B43B5" w:rsidRPr="00F910AA">
        <w:rPr>
          <w:rFonts w:ascii="Arial" w:hAnsi="Arial" w:cs="Arial"/>
          <w:sz w:val="28"/>
          <w:szCs w:val="28"/>
          <w:lang w:val="es-MX"/>
        </w:rPr>
        <w:t>3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="005B43B5" w:rsidRPr="00F910AA">
        <w:rPr>
          <w:rFonts w:ascii="Arial" w:hAnsi="Arial" w:cs="Arial"/>
          <w:sz w:val="28"/>
          <w:szCs w:val="28"/>
          <w:u w:val="single"/>
          <w:lang w:val="es-MX"/>
        </w:rPr>
        <w:t>Beneficios de la Listas y Codificación de Equipos</w:t>
      </w:r>
    </w:p>
    <w:p w14:paraId="2D2D9F05" w14:textId="61286A34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</w:t>
      </w:r>
      <w:r w:rsidR="00F910AA">
        <w:rPr>
          <w:rFonts w:ascii="Arial" w:hAnsi="Arial" w:cs="Arial"/>
          <w:sz w:val="28"/>
          <w:szCs w:val="28"/>
          <w:lang w:val="es-MX"/>
        </w:rPr>
        <w:t xml:space="preserve">2.1.3.1 </w:t>
      </w:r>
      <w:r w:rsidRPr="00F910AA">
        <w:rPr>
          <w:rFonts w:ascii="Arial" w:hAnsi="Arial" w:cs="Arial"/>
          <w:b/>
          <w:bCs/>
          <w:sz w:val="28"/>
          <w:szCs w:val="28"/>
          <w:lang w:val="es-MX"/>
        </w:rPr>
        <w:t>Mejora en la planificación de mantenimiento</w:t>
      </w:r>
      <w:r w:rsidRPr="00F910AA">
        <w:rPr>
          <w:rFonts w:ascii="Arial" w:hAnsi="Arial" w:cs="Arial"/>
          <w:sz w:val="28"/>
          <w:szCs w:val="28"/>
          <w:lang w:val="es-MX"/>
        </w:rPr>
        <w:t>: Facilita la organización del mantenimiento preventivo y correctivo.</w:t>
      </w:r>
    </w:p>
    <w:p w14:paraId="4A3A52FD" w14:textId="37E7C143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</w:t>
      </w:r>
      <w:r w:rsidR="00F910AA">
        <w:rPr>
          <w:rFonts w:ascii="Arial" w:hAnsi="Arial" w:cs="Arial"/>
          <w:sz w:val="28"/>
          <w:szCs w:val="28"/>
          <w:lang w:val="es-MX"/>
        </w:rPr>
        <w:t xml:space="preserve">2.1.3.2 </w:t>
      </w:r>
      <w:r w:rsidRPr="00F910AA">
        <w:rPr>
          <w:rFonts w:ascii="Arial" w:hAnsi="Arial" w:cs="Arial"/>
          <w:b/>
          <w:bCs/>
          <w:sz w:val="28"/>
          <w:szCs w:val="28"/>
          <w:lang w:val="es-MX"/>
        </w:rPr>
        <w:t>Optimización de la gestión de repuestos</w:t>
      </w:r>
      <w:r w:rsidRPr="00F910AA">
        <w:rPr>
          <w:rFonts w:ascii="Arial" w:hAnsi="Arial" w:cs="Arial"/>
          <w:sz w:val="28"/>
          <w:szCs w:val="28"/>
          <w:lang w:val="es-MX"/>
        </w:rPr>
        <w:t>: Permite tener un control más exacto sobre las piezas necesarias.</w:t>
      </w:r>
    </w:p>
    <w:p w14:paraId="3A8E9B63" w14:textId="1649BB7C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</w:t>
      </w:r>
      <w:r w:rsidR="00F910AA">
        <w:rPr>
          <w:rFonts w:ascii="Arial" w:hAnsi="Arial" w:cs="Arial"/>
          <w:sz w:val="28"/>
          <w:szCs w:val="28"/>
          <w:lang w:val="es-MX"/>
        </w:rPr>
        <w:t xml:space="preserve">2.1.3.3 </w:t>
      </w:r>
      <w:r w:rsidRPr="00F910AA">
        <w:rPr>
          <w:rFonts w:ascii="Arial" w:hAnsi="Arial" w:cs="Arial"/>
          <w:b/>
          <w:bCs/>
          <w:sz w:val="28"/>
          <w:szCs w:val="28"/>
          <w:lang w:val="es-MX"/>
        </w:rPr>
        <w:t>Rastreo del historial de fallos y reparaciones</w:t>
      </w:r>
      <w:r w:rsidRPr="00F910AA">
        <w:rPr>
          <w:rFonts w:ascii="Arial" w:hAnsi="Arial" w:cs="Arial"/>
          <w:sz w:val="28"/>
          <w:szCs w:val="28"/>
          <w:lang w:val="es-MX"/>
        </w:rPr>
        <w:t>: Ayuda a mantener un registro detallado de las intervenciones realizadas.</w:t>
      </w:r>
    </w:p>
    <w:p w14:paraId="0BEBF8E3" w14:textId="7190C350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</w:t>
      </w:r>
      <w:r w:rsidR="00F910AA">
        <w:rPr>
          <w:rFonts w:ascii="Arial" w:hAnsi="Arial" w:cs="Arial"/>
          <w:sz w:val="28"/>
          <w:szCs w:val="28"/>
          <w:lang w:val="es-MX"/>
        </w:rPr>
        <w:t xml:space="preserve">2.1.3.4 </w:t>
      </w:r>
      <w:r w:rsidRPr="00F910AA">
        <w:rPr>
          <w:rFonts w:ascii="Arial" w:hAnsi="Arial" w:cs="Arial"/>
          <w:b/>
          <w:bCs/>
          <w:sz w:val="28"/>
          <w:szCs w:val="28"/>
          <w:lang w:val="es-MX"/>
        </w:rPr>
        <w:t>Reducción de tiempos de inactividad</w:t>
      </w:r>
      <w:r w:rsidRPr="00F910AA">
        <w:rPr>
          <w:rFonts w:ascii="Arial" w:hAnsi="Arial" w:cs="Arial"/>
          <w:sz w:val="28"/>
          <w:szCs w:val="28"/>
          <w:lang w:val="es-MX"/>
        </w:rPr>
        <w:t>: Al tener una identificación clara de cada equipo, se agiliza la resolución de problemas.</w:t>
      </w:r>
    </w:p>
    <w:p w14:paraId="76B7E0B9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07350542" w14:textId="1DDDCDDB" w:rsidR="005B43B5" w:rsidRPr="00F910AA" w:rsidRDefault="00F910AA" w:rsidP="005B43B5">
      <w:pPr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2.1.</w:t>
      </w:r>
      <w:r w:rsidR="005B43B5" w:rsidRPr="00F910AA">
        <w:rPr>
          <w:rFonts w:ascii="Arial" w:hAnsi="Arial" w:cs="Arial"/>
          <w:sz w:val="28"/>
          <w:szCs w:val="28"/>
          <w:lang w:val="es-MX"/>
        </w:rPr>
        <w:t>4</w:t>
      </w:r>
      <w:r>
        <w:rPr>
          <w:rFonts w:ascii="Arial" w:hAnsi="Arial" w:cs="Arial"/>
          <w:sz w:val="28"/>
          <w:szCs w:val="28"/>
          <w:lang w:val="es-MX"/>
        </w:rPr>
        <w:t xml:space="preserve">  </w:t>
      </w:r>
      <w:r w:rsidR="005B43B5" w:rsidRPr="00F910AA">
        <w:rPr>
          <w:rFonts w:ascii="Arial" w:hAnsi="Arial" w:cs="Arial"/>
          <w:sz w:val="28"/>
          <w:szCs w:val="28"/>
          <w:u w:val="single"/>
          <w:lang w:val="es-MX"/>
        </w:rPr>
        <w:t>Sistemas</w:t>
      </w:r>
      <w:proofErr w:type="gramEnd"/>
      <w:r w:rsidR="005B43B5" w:rsidRPr="00F910AA">
        <w:rPr>
          <w:rFonts w:ascii="Arial" w:hAnsi="Arial" w:cs="Arial"/>
          <w:sz w:val="28"/>
          <w:szCs w:val="28"/>
          <w:u w:val="single"/>
          <w:lang w:val="es-MX"/>
        </w:rPr>
        <w:t xml:space="preserve"> de Gestión de Mantenimiento Asistido por Ordenador</w:t>
      </w:r>
      <w:r w:rsidR="005B43B5" w:rsidRPr="00F910AA">
        <w:rPr>
          <w:rFonts w:ascii="Arial" w:hAnsi="Arial" w:cs="Arial"/>
          <w:sz w:val="28"/>
          <w:szCs w:val="28"/>
          <w:lang w:val="es-MX"/>
        </w:rPr>
        <w:t xml:space="preserve"> (CMMS)</w:t>
      </w:r>
    </w:p>
    <w:p w14:paraId="181765C2" w14:textId="629813A8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En la actualidad, muchas empresas utilizan sistemas computarizados de mantenimiento (CMMS) que permiten digitalizar estas listas y asignar códigos de forma automática, además de ofrecer funcionalidades como:</w:t>
      </w:r>
    </w:p>
    <w:p w14:paraId="54A78078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Gestión de órdenes de trabajo.</w:t>
      </w:r>
    </w:p>
    <w:p w14:paraId="38F84FE4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Registro del historial de mantenimiento.</w:t>
      </w:r>
    </w:p>
    <w:p w14:paraId="291D9E91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Control de inventarios.</w:t>
      </w:r>
    </w:p>
    <w:p w14:paraId="7058F81D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Generación de reportes y estadísticas de fallos.</w:t>
      </w:r>
    </w:p>
    <w:p w14:paraId="05E28FFF" w14:textId="4511D2E3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Estas prácticas aseguran un mantenimiento más eficiente, organizado y menos costoso</w:t>
      </w:r>
    </w:p>
    <w:p w14:paraId="02ECCC10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01D4B269" w14:textId="2D05409A" w:rsidR="005B43B5" w:rsidRPr="00F910AA" w:rsidRDefault="005B43B5" w:rsidP="005B43B5">
      <w:pPr>
        <w:rPr>
          <w:rFonts w:ascii="Arial" w:hAnsi="Arial" w:cs="Arial"/>
          <w:b/>
          <w:bCs/>
          <w:sz w:val="28"/>
          <w:szCs w:val="28"/>
        </w:rPr>
      </w:pPr>
      <w:r w:rsidRPr="00F910AA">
        <w:rPr>
          <w:rFonts w:ascii="Arial" w:hAnsi="Arial" w:cs="Arial"/>
          <w:b/>
          <w:bCs/>
          <w:sz w:val="28"/>
          <w:szCs w:val="28"/>
        </w:rPr>
        <w:t>2. 2 Inventario de equipos</w:t>
      </w:r>
    </w:p>
    <w:p w14:paraId="5B29223F" w14:textId="77777777" w:rsid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Un inventario de equipos para mantenimiento industrial es un registro detallado de los activos que forman parte de una planta o instalación industrial. Este inventario es esencial para planificar, gestionar y realizar el mantenimiento de manera efectiva. </w:t>
      </w:r>
    </w:p>
    <w:p w14:paraId="40149CE2" w14:textId="4C174141" w:rsidR="005B43B5" w:rsidRPr="00F910AA" w:rsidRDefault="00F910AA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Estructura</w:t>
      </w:r>
      <w:r w:rsidR="009D7389">
        <w:rPr>
          <w:rFonts w:ascii="Arial" w:hAnsi="Arial" w:cs="Arial"/>
          <w:sz w:val="28"/>
          <w:szCs w:val="28"/>
          <w:lang w:val="es-MX"/>
        </w:rPr>
        <w:t xml:space="preserve"> y la información que</w:t>
      </w:r>
      <w:r w:rsidR="005B43B5" w:rsidRPr="00F910AA">
        <w:rPr>
          <w:rFonts w:ascii="Arial" w:hAnsi="Arial" w:cs="Arial"/>
          <w:sz w:val="28"/>
          <w:szCs w:val="28"/>
          <w:lang w:val="es-MX"/>
        </w:rPr>
        <w:t xml:space="preserve"> contiene:</w:t>
      </w:r>
    </w:p>
    <w:p w14:paraId="71D35CBF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5499F2A3" w14:textId="58FA4827" w:rsidR="005B43B5" w:rsidRPr="00F910AA" w:rsidRDefault="009D7389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2.2.</w:t>
      </w:r>
      <w:r w:rsidR="005B43B5" w:rsidRPr="00F910AA">
        <w:rPr>
          <w:rFonts w:ascii="Arial" w:hAnsi="Arial" w:cs="Arial"/>
          <w:sz w:val="28"/>
          <w:szCs w:val="28"/>
          <w:lang w:val="es-MX"/>
        </w:rPr>
        <w:t>1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="005B43B5" w:rsidRPr="009D7389">
        <w:rPr>
          <w:rFonts w:ascii="Arial" w:hAnsi="Arial" w:cs="Arial"/>
          <w:sz w:val="28"/>
          <w:szCs w:val="28"/>
          <w:u w:val="single"/>
          <w:lang w:val="es-MX"/>
        </w:rPr>
        <w:t>Objetivo del Inventario de Equipos</w:t>
      </w:r>
    </w:p>
    <w:p w14:paraId="30FE3CBE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El objetivo principal es tener una lista precisa de todos los equipos e instalaciones que requieren mantenimiento, con el fin de:</w:t>
      </w:r>
    </w:p>
    <w:p w14:paraId="246D2396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- Facilitar la programación del mantenimiento preventivo y predictivo.</w:t>
      </w:r>
    </w:p>
    <w:p w14:paraId="09FAEDD0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- Tener un control adecuado sobre los repuestos y consumibles.</w:t>
      </w:r>
    </w:p>
    <w:p w14:paraId="7A820080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- Mantener un historial de mantenimiento y fallos para cada equipo.</w:t>
      </w:r>
    </w:p>
    <w:p w14:paraId="685A3AB0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- Optimizar la eficiencia operativa, reduciendo tiempos de inactividad.</w:t>
      </w:r>
    </w:p>
    <w:p w14:paraId="688A6C71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216F2A95" w14:textId="17FA6C66" w:rsidR="005B43B5" w:rsidRPr="00F910AA" w:rsidRDefault="009D7389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2.2.</w:t>
      </w:r>
      <w:r w:rsidR="005B43B5" w:rsidRPr="00F910AA">
        <w:rPr>
          <w:rFonts w:ascii="Arial" w:hAnsi="Arial" w:cs="Arial"/>
          <w:sz w:val="28"/>
          <w:szCs w:val="28"/>
          <w:lang w:val="es-MX"/>
        </w:rPr>
        <w:t>2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="005B43B5" w:rsidRPr="009D7389">
        <w:rPr>
          <w:rFonts w:ascii="Arial" w:hAnsi="Arial" w:cs="Arial"/>
          <w:sz w:val="28"/>
          <w:szCs w:val="28"/>
          <w:u w:val="single"/>
          <w:lang w:val="es-MX"/>
        </w:rPr>
        <w:t>Elementos Clave del Inventario de Equipos</w:t>
      </w:r>
    </w:p>
    <w:p w14:paraId="5311C6E4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El inventario debe incluir información detallada sobre cada equipo, lo cual puede ayudar tanto en la identificación rápida como en la planificación y ejecución del mantenimiento. Estos son los datos más comunes que debe contener un inventario de equipos:</w:t>
      </w:r>
    </w:p>
    <w:p w14:paraId="0B763372" w14:textId="27642F15" w:rsidR="005B43B5" w:rsidRPr="00F910AA" w:rsidRDefault="009D7389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2.2.2.1 </w:t>
      </w:r>
      <w:r w:rsidR="005B43B5" w:rsidRPr="009D7389">
        <w:rPr>
          <w:rFonts w:ascii="Arial" w:hAnsi="Arial" w:cs="Arial"/>
          <w:b/>
          <w:bCs/>
          <w:sz w:val="28"/>
          <w:szCs w:val="28"/>
          <w:lang w:val="es-MX"/>
        </w:rPr>
        <w:t>Identificación del Equipo</w:t>
      </w:r>
    </w:p>
    <w:p w14:paraId="50A0622C" w14:textId="41C5FE10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Código o Número de Identificación: Cada equipo debe tener un código único que permita su rápida identificación.</w:t>
      </w:r>
    </w:p>
    <w:p w14:paraId="33E30FF2" w14:textId="1879C62B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Nombre del Equipo: Descripción clara del equipo (e</w:t>
      </w:r>
      <w:r w:rsidR="009D7389">
        <w:rPr>
          <w:rFonts w:ascii="Arial" w:hAnsi="Arial" w:cs="Arial"/>
          <w:sz w:val="28"/>
          <w:szCs w:val="28"/>
          <w:lang w:val="es-MX"/>
        </w:rPr>
        <w:t>j</w:t>
      </w:r>
      <w:r w:rsidRPr="00F910AA">
        <w:rPr>
          <w:rFonts w:ascii="Arial" w:hAnsi="Arial" w:cs="Arial"/>
          <w:sz w:val="28"/>
          <w:szCs w:val="28"/>
          <w:lang w:val="es-MX"/>
        </w:rPr>
        <w:t>., Compresor de aire, Generador eléctrico).</w:t>
      </w:r>
    </w:p>
    <w:p w14:paraId="28E78837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1BC270FE" w14:textId="77777777" w:rsidR="00682F7A" w:rsidRDefault="00682F7A" w:rsidP="005B43B5">
      <w:pPr>
        <w:rPr>
          <w:rFonts w:ascii="Arial" w:hAnsi="Arial" w:cs="Arial"/>
          <w:sz w:val="28"/>
          <w:szCs w:val="28"/>
          <w:lang w:val="es-MX"/>
        </w:rPr>
      </w:pPr>
    </w:p>
    <w:p w14:paraId="55615C87" w14:textId="6CEEAF28" w:rsidR="005B43B5" w:rsidRPr="00F910AA" w:rsidRDefault="009D7389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lastRenderedPageBreak/>
        <w:t xml:space="preserve">2.2.2.2 </w:t>
      </w:r>
      <w:r w:rsidR="005B43B5" w:rsidRPr="009D7389">
        <w:rPr>
          <w:rFonts w:ascii="Arial" w:hAnsi="Arial" w:cs="Arial"/>
          <w:b/>
          <w:bCs/>
          <w:sz w:val="28"/>
          <w:szCs w:val="28"/>
          <w:lang w:val="es-MX"/>
        </w:rPr>
        <w:t>Especificaciones Técnicas</w:t>
      </w:r>
    </w:p>
    <w:p w14:paraId="132789E0" w14:textId="3D9ECF11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Fabricante: Nombre del fabricante del equipo.</w:t>
      </w:r>
    </w:p>
    <w:p w14:paraId="6EE12040" w14:textId="4A1F0232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Modelo: Modelo específico del equipo.</w:t>
      </w:r>
    </w:p>
    <w:p w14:paraId="4D9F3B33" w14:textId="09A45570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Número de Serie: Número de serie proporcionado por el fabricante.</w:t>
      </w:r>
    </w:p>
    <w:p w14:paraId="70AEE86B" w14:textId="258E5F35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Año de Fabricación: Año en que el equipo fue fabricado.</w:t>
      </w:r>
    </w:p>
    <w:p w14:paraId="0117495C" w14:textId="1444B6AD" w:rsidR="005B43B5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Capacidad o Potencia: Especificaciones técnicas clave (</w:t>
      </w:r>
      <w:r w:rsidR="009D7389">
        <w:rPr>
          <w:rFonts w:ascii="Arial" w:hAnsi="Arial" w:cs="Arial"/>
          <w:sz w:val="28"/>
          <w:szCs w:val="28"/>
          <w:lang w:val="es-MX"/>
        </w:rPr>
        <w:t>ej.</w:t>
      </w:r>
      <w:r w:rsidRPr="00F910AA">
        <w:rPr>
          <w:rFonts w:ascii="Arial" w:hAnsi="Arial" w:cs="Arial"/>
          <w:sz w:val="28"/>
          <w:szCs w:val="28"/>
          <w:lang w:val="es-MX"/>
        </w:rPr>
        <w:t xml:space="preserve"> potencia en kW, capacidad de producción, presión de trabajo).</w:t>
      </w:r>
    </w:p>
    <w:p w14:paraId="756604E4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65D6A10D" w14:textId="441FDBAD" w:rsidR="005B43B5" w:rsidRPr="00F910AA" w:rsidRDefault="009D7389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2.2.2.3 </w:t>
      </w:r>
      <w:r w:rsidR="005B43B5" w:rsidRPr="009D7389">
        <w:rPr>
          <w:rFonts w:ascii="Arial" w:hAnsi="Arial" w:cs="Arial"/>
          <w:b/>
          <w:bCs/>
          <w:sz w:val="28"/>
          <w:szCs w:val="28"/>
          <w:lang w:val="es-MX"/>
        </w:rPr>
        <w:t>Ubicación</w:t>
      </w:r>
    </w:p>
    <w:p w14:paraId="75ED6F9F" w14:textId="74C24FA1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Planta/Sector: La planta o sección específica donde se encuentra el equipo.</w:t>
      </w:r>
    </w:p>
    <w:p w14:paraId="30E0294A" w14:textId="0C300016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Área/Departamento: Área o departamento responsable del uso o mantenimiento del equipo.</w:t>
      </w:r>
    </w:p>
    <w:p w14:paraId="229CBF8C" w14:textId="51A38E53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Ubicación física exacta: Puede incluir una referencia a la línea de producción o la sala en la que se encuentra.</w:t>
      </w:r>
    </w:p>
    <w:p w14:paraId="01A3ABFD" w14:textId="77777777" w:rsidR="009C7F03" w:rsidRDefault="009C7F03" w:rsidP="005B43B5">
      <w:pPr>
        <w:rPr>
          <w:rFonts w:ascii="Arial" w:hAnsi="Arial" w:cs="Arial"/>
          <w:sz w:val="28"/>
          <w:szCs w:val="28"/>
          <w:lang w:val="es-MX"/>
        </w:rPr>
      </w:pPr>
    </w:p>
    <w:p w14:paraId="5D5E807D" w14:textId="5589B8F6" w:rsidR="005B43B5" w:rsidRPr="00F910AA" w:rsidRDefault="009C7F03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2.2.2.4 </w:t>
      </w:r>
      <w:r w:rsidR="005B43B5" w:rsidRPr="009C7F03">
        <w:rPr>
          <w:rFonts w:ascii="Arial" w:hAnsi="Arial" w:cs="Arial"/>
          <w:b/>
          <w:bCs/>
          <w:sz w:val="28"/>
          <w:szCs w:val="28"/>
          <w:lang w:val="es-MX"/>
        </w:rPr>
        <w:t>Condiciones Operativas</w:t>
      </w:r>
    </w:p>
    <w:p w14:paraId="0D743446" w14:textId="7E193576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Estado Actual: Funcionando, fuera de servicio, en mantenimiento, etc.</w:t>
      </w:r>
    </w:p>
    <w:p w14:paraId="3E061462" w14:textId="2C401288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Frecuencia de Uso: Horas diarias de operación, turnos, etc.</w:t>
      </w:r>
    </w:p>
    <w:p w14:paraId="0A48BADD" w14:textId="5C2A0E96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Horas de trabajo acumuladas: Registro del uso del equipo para programar mantenimientos.</w:t>
      </w:r>
    </w:p>
    <w:p w14:paraId="233559CC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50C2B2B6" w14:textId="021C949A" w:rsidR="005B43B5" w:rsidRPr="00F910AA" w:rsidRDefault="009C7F03" w:rsidP="005B43B5">
      <w:pPr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 xml:space="preserve">2.2.2.5  </w:t>
      </w:r>
      <w:r w:rsidR="005B43B5" w:rsidRPr="009C7F03">
        <w:rPr>
          <w:rFonts w:ascii="Arial" w:hAnsi="Arial" w:cs="Arial"/>
          <w:b/>
          <w:bCs/>
          <w:sz w:val="28"/>
          <w:szCs w:val="28"/>
          <w:lang w:val="es-MX"/>
        </w:rPr>
        <w:t>Mantenimiento</w:t>
      </w:r>
      <w:proofErr w:type="gramEnd"/>
    </w:p>
    <w:p w14:paraId="584ED485" w14:textId="74158302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Frecuencia de Mantenimiento: Indicar si el equipo requiere mantenimiento diario, semanal, mensual, etc.</w:t>
      </w:r>
    </w:p>
    <w:p w14:paraId="633BDB70" w14:textId="2CDC4824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Tipo de Mantenimiento: Preventivo, correctivo, predictivo, o basado en condición.</w:t>
      </w:r>
    </w:p>
    <w:p w14:paraId="0A5E51D3" w14:textId="3752205B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lastRenderedPageBreak/>
        <w:t xml:space="preserve">   - Historial de Mantenimiento: Fecha de las intervenciones anteriores y detalles de las reparaciones realizadas.</w:t>
      </w:r>
    </w:p>
    <w:p w14:paraId="5F75C1F9" w14:textId="51B9479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Responsables: Persona o equipo encargado del mantenimiento.</w:t>
      </w:r>
    </w:p>
    <w:p w14:paraId="1D3124DB" w14:textId="7047C301" w:rsidR="009C7F03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</w:t>
      </w:r>
    </w:p>
    <w:p w14:paraId="5475B2A1" w14:textId="6B32F6C0" w:rsidR="005B43B5" w:rsidRPr="00F910AA" w:rsidRDefault="009C7F03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2.2.2.6 </w:t>
      </w:r>
      <w:r w:rsidR="005B43B5" w:rsidRPr="009C7F03">
        <w:rPr>
          <w:rFonts w:ascii="Arial" w:hAnsi="Arial" w:cs="Arial"/>
          <w:b/>
          <w:bCs/>
          <w:sz w:val="28"/>
          <w:szCs w:val="28"/>
          <w:lang w:val="es-MX"/>
        </w:rPr>
        <w:t>Repuestos y Consumibles</w:t>
      </w:r>
    </w:p>
    <w:p w14:paraId="4252A6F3" w14:textId="4EC05A70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Lista de Piezas Críticas: Identificar las partes que suelen necesitar reemplazo o son vitales para el funcionamiento del equipo.</w:t>
      </w:r>
    </w:p>
    <w:p w14:paraId="77DB97A8" w14:textId="5778270B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Stock de Repuestos: Niveles actuales de repuestos disponibles en el almacén.</w:t>
      </w:r>
    </w:p>
    <w:p w14:paraId="3E561100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06D70857" w14:textId="74612326" w:rsidR="005B43B5" w:rsidRPr="00F910AA" w:rsidRDefault="009C7F03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2.2.2.7 </w:t>
      </w:r>
      <w:r w:rsidR="005B43B5" w:rsidRPr="009C7F03">
        <w:rPr>
          <w:rFonts w:ascii="Arial" w:hAnsi="Arial" w:cs="Arial"/>
          <w:b/>
          <w:bCs/>
          <w:sz w:val="28"/>
          <w:szCs w:val="28"/>
          <w:lang w:val="es-MX"/>
        </w:rPr>
        <w:t>Costos y Vida Útil</w:t>
      </w:r>
    </w:p>
    <w:p w14:paraId="0267B532" w14:textId="6A2BB13C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Costo de Adquisición: Valor de compra del equipo.</w:t>
      </w:r>
    </w:p>
    <w:p w14:paraId="5F9EEC7E" w14:textId="5FBF52F1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Costo de Mantenimiento: Costos acumulados en mantenimiento y repuestos.</w:t>
      </w:r>
    </w:p>
    <w:p w14:paraId="6EE399DB" w14:textId="5DEEACDE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Vida Útil Esperada: Tiempo estimado de operación del equipo antes de que deba ser reemplazado.</w:t>
      </w:r>
    </w:p>
    <w:p w14:paraId="2C924F9C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0404E0A1" w14:textId="666098AE" w:rsidR="005B43B5" w:rsidRPr="00F910AA" w:rsidRDefault="009C7F03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2.2.3 </w:t>
      </w:r>
      <w:r w:rsidRPr="009C7F03">
        <w:rPr>
          <w:rFonts w:ascii="Arial" w:hAnsi="Arial" w:cs="Arial"/>
          <w:sz w:val="28"/>
          <w:szCs w:val="28"/>
          <w:u w:val="single"/>
          <w:lang w:val="es-MX"/>
        </w:rPr>
        <w:t>C</w:t>
      </w:r>
      <w:r w:rsidR="005B43B5" w:rsidRPr="009C7F03">
        <w:rPr>
          <w:rFonts w:ascii="Arial" w:hAnsi="Arial" w:cs="Arial"/>
          <w:sz w:val="28"/>
          <w:szCs w:val="28"/>
          <w:u w:val="single"/>
          <w:lang w:val="es-MX"/>
        </w:rPr>
        <w:t>ategorías del Inventario de Equipos</w:t>
      </w:r>
    </w:p>
    <w:p w14:paraId="4A2A2281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Es posible dividir el inventario de equipos en varias categorías para una gestión más eficiente, como:</w:t>
      </w:r>
    </w:p>
    <w:p w14:paraId="4D7A9A89" w14:textId="5ADD44F8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- </w:t>
      </w:r>
      <w:r w:rsidRPr="009C7F03">
        <w:rPr>
          <w:rFonts w:ascii="Arial" w:hAnsi="Arial" w:cs="Arial"/>
          <w:b/>
          <w:bCs/>
          <w:sz w:val="28"/>
          <w:szCs w:val="28"/>
          <w:lang w:val="es-MX"/>
        </w:rPr>
        <w:t>Maquinaria de producción</w:t>
      </w:r>
      <w:r w:rsidRPr="00F910AA">
        <w:rPr>
          <w:rFonts w:ascii="Arial" w:hAnsi="Arial" w:cs="Arial"/>
          <w:sz w:val="28"/>
          <w:szCs w:val="28"/>
          <w:lang w:val="es-MX"/>
        </w:rPr>
        <w:t>: Equipos que intervienen directamente en los procesos productivos (</w:t>
      </w:r>
      <w:proofErr w:type="spellStart"/>
      <w:r w:rsidRPr="00F910AA">
        <w:rPr>
          <w:rFonts w:ascii="Arial" w:hAnsi="Arial" w:cs="Arial"/>
          <w:sz w:val="28"/>
          <w:szCs w:val="28"/>
          <w:lang w:val="es-MX"/>
        </w:rPr>
        <w:t>e.g</w:t>
      </w:r>
      <w:proofErr w:type="spellEnd"/>
      <w:r w:rsidRPr="00F910AA">
        <w:rPr>
          <w:rFonts w:ascii="Arial" w:hAnsi="Arial" w:cs="Arial"/>
          <w:sz w:val="28"/>
          <w:szCs w:val="28"/>
          <w:lang w:val="es-MX"/>
        </w:rPr>
        <w:t>., cintas transportadoras, hornos industriales).</w:t>
      </w:r>
    </w:p>
    <w:p w14:paraId="73875448" w14:textId="59B8E69B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- </w:t>
      </w:r>
      <w:r w:rsidRPr="009C7F03">
        <w:rPr>
          <w:rFonts w:ascii="Arial" w:hAnsi="Arial" w:cs="Arial"/>
          <w:b/>
          <w:bCs/>
          <w:sz w:val="28"/>
          <w:szCs w:val="28"/>
          <w:lang w:val="es-MX"/>
        </w:rPr>
        <w:t>Equipos auxiliares</w:t>
      </w:r>
      <w:r w:rsidRPr="00F910AA">
        <w:rPr>
          <w:rFonts w:ascii="Arial" w:hAnsi="Arial" w:cs="Arial"/>
          <w:sz w:val="28"/>
          <w:szCs w:val="28"/>
          <w:lang w:val="es-MX"/>
        </w:rPr>
        <w:t>: Aquellos que apoyan el proceso productivo, como compresores de aire, bombas y sistemas de climatización.</w:t>
      </w:r>
    </w:p>
    <w:p w14:paraId="29B9382E" w14:textId="5FFDDF0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- </w:t>
      </w:r>
      <w:r w:rsidRPr="009C7F03">
        <w:rPr>
          <w:rFonts w:ascii="Arial" w:hAnsi="Arial" w:cs="Arial"/>
          <w:b/>
          <w:bCs/>
          <w:sz w:val="28"/>
          <w:szCs w:val="28"/>
          <w:lang w:val="es-MX"/>
        </w:rPr>
        <w:t>Sistemas eléctricos</w:t>
      </w:r>
      <w:r w:rsidRPr="00F910AA">
        <w:rPr>
          <w:rFonts w:ascii="Arial" w:hAnsi="Arial" w:cs="Arial"/>
          <w:sz w:val="28"/>
          <w:szCs w:val="28"/>
          <w:lang w:val="es-MX"/>
        </w:rPr>
        <w:t>: Motores, generadores y sistemas de distribución eléctrica.</w:t>
      </w:r>
    </w:p>
    <w:p w14:paraId="41AD1773" w14:textId="2DDB53E9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- </w:t>
      </w:r>
      <w:r w:rsidRPr="009C7F03">
        <w:rPr>
          <w:rFonts w:ascii="Arial" w:hAnsi="Arial" w:cs="Arial"/>
          <w:b/>
          <w:bCs/>
          <w:sz w:val="28"/>
          <w:szCs w:val="28"/>
          <w:lang w:val="es-MX"/>
        </w:rPr>
        <w:t>Infraestructura</w:t>
      </w:r>
      <w:r w:rsidRPr="00F910AA">
        <w:rPr>
          <w:rFonts w:ascii="Arial" w:hAnsi="Arial" w:cs="Arial"/>
          <w:sz w:val="28"/>
          <w:szCs w:val="28"/>
          <w:lang w:val="es-MX"/>
        </w:rPr>
        <w:t>: Edificios, sistemas de ventilación, redes de agua y energía.</w:t>
      </w:r>
    </w:p>
    <w:p w14:paraId="28696F58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7E58E968" w14:textId="77777777" w:rsidR="00682F7A" w:rsidRDefault="00682F7A" w:rsidP="005B43B5">
      <w:pPr>
        <w:rPr>
          <w:rFonts w:ascii="Arial" w:hAnsi="Arial" w:cs="Arial"/>
          <w:sz w:val="28"/>
          <w:szCs w:val="28"/>
          <w:lang w:val="es-MX"/>
        </w:rPr>
      </w:pPr>
    </w:p>
    <w:p w14:paraId="638EEFCF" w14:textId="77777777" w:rsidR="00682F7A" w:rsidRDefault="00682F7A" w:rsidP="005B43B5">
      <w:pPr>
        <w:rPr>
          <w:rFonts w:ascii="Arial" w:hAnsi="Arial" w:cs="Arial"/>
          <w:sz w:val="28"/>
          <w:szCs w:val="28"/>
          <w:lang w:val="es-MX"/>
        </w:rPr>
      </w:pPr>
    </w:p>
    <w:p w14:paraId="6FE15144" w14:textId="33FF488C" w:rsidR="005B43B5" w:rsidRPr="009C7F03" w:rsidRDefault="009C7F03" w:rsidP="005B43B5">
      <w:pPr>
        <w:rPr>
          <w:rFonts w:ascii="Arial" w:hAnsi="Arial" w:cs="Arial"/>
          <w:sz w:val="28"/>
          <w:szCs w:val="28"/>
          <w:u w:val="single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lastRenderedPageBreak/>
        <w:t xml:space="preserve">2.2.4 </w:t>
      </w:r>
      <w:r w:rsidR="005B43B5" w:rsidRPr="009C7F03">
        <w:rPr>
          <w:rFonts w:ascii="Arial" w:hAnsi="Arial" w:cs="Arial"/>
          <w:sz w:val="28"/>
          <w:szCs w:val="28"/>
          <w:u w:val="single"/>
          <w:lang w:val="es-MX"/>
        </w:rPr>
        <w:t>Herramientas para Gestionar el Inventario</w:t>
      </w:r>
    </w:p>
    <w:p w14:paraId="31F796CA" w14:textId="707D0FB8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Para la gestión eficiente de este inventario, muchas empresas utilizan sistemas CMMS (</w:t>
      </w:r>
      <w:proofErr w:type="spellStart"/>
      <w:r w:rsidRPr="00F910AA">
        <w:rPr>
          <w:rFonts w:ascii="Arial" w:hAnsi="Arial" w:cs="Arial"/>
          <w:sz w:val="28"/>
          <w:szCs w:val="28"/>
          <w:lang w:val="es-MX"/>
        </w:rPr>
        <w:t>Computerized</w:t>
      </w:r>
      <w:proofErr w:type="spellEnd"/>
      <w:r w:rsidRPr="00F910AA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Pr="00F910AA">
        <w:rPr>
          <w:rFonts w:ascii="Arial" w:hAnsi="Arial" w:cs="Arial"/>
          <w:sz w:val="28"/>
          <w:szCs w:val="28"/>
          <w:lang w:val="es-MX"/>
        </w:rPr>
        <w:t>Maintenance</w:t>
      </w:r>
      <w:proofErr w:type="spellEnd"/>
      <w:r w:rsidRPr="00F910AA">
        <w:rPr>
          <w:rFonts w:ascii="Arial" w:hAnsi="Arial" w:cs="Arial"/>
          <w:sz w:val="28"/>
          <w:szCs w:val="28"/>
          <w:lang w:val="es-MX"/>
        </w:rPr>
        <w:t xml:space="preserve"> Management </w:t>
      </w:r>
      <w:proofErr w:type="spellStart"/>
      <w:r w:rsidRPr="00F910AA">
        <w:rPr>
          <w:rFonts w:ascii="Arial" w:hAnsi="Arial" w:cs="Arial"/>
          <w:sz w:val="28"/>
          <w:szCs w:val="28"/>
          <w:lang w:val="es-MX"/>
        </w:rPr>
        <w:t>Systems</w:t>
      </w:r>
      <w:proofErr w:type="spellEnd"/>
      <w:r w:rsidRPr="00F910AA">
        <w:rPr>
          <w:rFonts w:ascii="Arial" w:hAnsi="Arial" w:cs="Arial"/>
          <w:sz w:val="28"/>
          <w:szCs w:val="28"/>
          <w:lang w:val="es-MX"/>
        </w:rPr>
        <w:t>), los cuales permiten:</w:t>
      </w:r>
    </w:p>
    <w:p w14:paraId="02608B3E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- Digitalizar y centralizar el inventario.</w:t>
      </w:r>
    </w:p>
    <w:p w14:paraId="4CCA846B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- Automatizar las alertas para el mantenimiento.</w:t>
      </w:r>
    </w:p>
    <w:p w14:paraId="1046CDE0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- Registrar el historial de mantenimiento y fallos de cada equipo.</w:t>
      </w:r>
    </w:p>
    <w:p w14:paraId="0754BC0E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>- Generar reportes y analizar la eficiencia del mantenimiento.</w:t>
      </w:r>
    </w:p>
    <w:p w14:paraId="58BF28F8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3893A1AA" w14:textId="16E85967" w:rsidR="005B43B5" w:rsidRPr="00F910AA" w:rsidRDefault="009C7F03" w:rsidP="005B43B5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2.2.5 </w:t>
      </w:r>
      <w:r w:rsidR="005B43B5" w:rsidRPr="009C7F03">
        <w:rPr>
          <w:rFonts w:ascii="Arial" w:hAnsi="Arial" w:cs="Arial"/>
          <w:sz w:val="28"/>
          <w:szCs w:val="28"/>
          <w:u w:val="single"/>
          <w:lang w:val="es-MX"/>
        </w:rPr>
        <w:t>Beneficios del Inventario de Equipos</w:t>
      </w:r>
    </w:p>
    <w:p w14:paraId="12ADBBFF" w14:textId="0FA1B1D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</w:t>
      </w:r>
      <w:r w:rsidRPr="009C7F03">
        <w:rPr>
          <w:rFonts w:ascii="Arial" w:hAnsi="Arial" w:cs="Arial"/>
          <w:b/>
          <w:bCs/>
          <w:sz w:val="28"/>
          <w:szCs w:val="28"/>
          <w:lang w:val="es-MX"/>
        </w:rPr>
        <w:t>Reducción de costos</w:t>
      </w:r>
      <w:r w:rsidRPr="00F910AA">
        <w:rPr>
          <w:rFonts w:ascii="Arial" w:hAnsi="Arial" w:cs="Arial"/>
          <w:sz w:val="28"/>
          <w:szCs w:val="28"/>
          <w:lang w:val="es-MX"/>
        </w:rPr>
        <w:t>: Evita gastos innecesarios al tener controlado el estado de los equipos y repuestos.</w:t>
      </w:r>
    </w:p>
    <w:p w14:paraId="2E11D2D2" w14:textId="59F49DEE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</w:t>
      </w:r>
      <w:r w:rsidRPr="009C7F03">
        <w:rPr>
          <w:rFonts w:ascii="Arial" w:hAnsi="Arial" w:cs="Arial"/>
          <w:b/>
          <w:bCs/>
          <w:sz w:val="28"/>
          <w:szCs w:val="28"/>
          <w:lang w:val="es-MX"/>
        </w:rPr>
        <w:t>Minimización de tiempos de inactividad</w:t>
      </w:r>
      <w:r w:rsidRPr="00F910AA">
        <w:rPr>
          <w:rFonts w:ascii="Arial" w:hAnsi="Arial" w:cs="Arial"/>
          <w:sz w:val="28"/>
          <w:szCs w:val="28"/>
          <w:lang w:val="es-MX"/>
        </w:rPr>
        <w:t>: Al tener un seguimiento adecuado del mantenimiento, se reducen las fallas inesperadas.</w:t>
      </w:r>
    </w:p>
    <w:p w14:paraId="7CD18A11" w14:textId="0BD56E50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  <w:r w:rsidRPr="00F910AA">
        <w:rPr>
          <w:rFonts w:ascii="Arial" w:hAnsi="Arial" w:cs="Arial"/>
          <w:sz w:val="28"/>
          <w:szCs w:val="28"/>
          <w:lang w:val="es-MX"/>
        </w:rPr>
        <w:t xml:space="preserve">   - </w:t>
      </w:r>
      <w:r w:rsidRPr="009C7F03">
        <w:rPr>
          <w:rFonts w:ascii="Arial" w:hAnsi="Arial" w:cs="Arial"/>
          <w:b/>
          <w:bCs/>
          <w:sz w:val="28"/>
          <w:szCs w:val="28"/>
          <w:lang w:val="es-MX"/>
        </w:rPr>
        <w:t>Toma de decisiones basada en datos</w:t>
      </w:r>
      <w:r w:rsidRPr="00F910AA">
        <w:rPr>
          <w:rFonts w:ascii="Arial" w:hAnsi="Arial" w:cs="Arial"/>
          <w:sz w:val="28"/>
          <w:szCs w:val="28"/>
          <w:lang w:val="es-MX"/>
        </w:rPr>
        <w:t>: El registro del historial de fallos y mantenimientos permite tomar decisiones informadas sobre reemplazo o reparación de equipos.</w:t>
      </w:r>
    </w:p>
    <w:p w14:paraId="0DAAAED5" w14:textId="77777777" w:rsidR="005B43B5" w:rsidRPr="00F910AA" w:rsidRDefault="005B43B5" w:rsidP="005B43B5">
      <w:pPr>
        <w:rPr>
          <w:rFonts w:ascii="Arial" w:hAnsi="Arial" w:cs="Arial"/>
          <w:sz w:val="28"/>
          <w:szCs w:val="28"/>
          <w:lang w:val="es-MX"/>
        </w:rPr>
      </w:pPr>
    </w:p>
    <w:p w14:paraId="2F239666" w14:textId="77777777" w:rsidR="001E02E5" w:rsidRPr="009C7F03" w:rsidRDefault="001E02E5" w:rsidP="001E0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C7F03">
        <w:rPr>
          <w:rFonts w:ascii="Arial" w:hAnsi="Arial" w:cs="Arial"/>
          <w:b/>
          <w:bCs/>
          <w:sz w:val="28"/>
          <w:szCs w:val="28"/>
        </w:rPr>
        <w:t>2. 3 Fichero histórico técnico de la maquinaria</w:t>
      </w:r>
    </w:p>
    <w:p w14:paraId="04DE114B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218674" w14:textId="25D5DEA5" w:rsidR="001E02E5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El fichero histórico técnico de la maquinaria es un registro exhaustivo que recopila toda la información relacionada con el ciclo de vida de una máquina o equipo industrial. Este archivo es esencial para gestionar adecuadamente el mantenimiento, mejorar la toma de decisiones sobre reparaciones o reemplazos, y garantizar la eficiencia operativa. </w:t>
      </w:r>
    </w:p>
    <w:p w14:paraId="14DFB239" w14:textId="77777777" w:rsidR="00E12E92" w:rsidRDefault="00E12E92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8C2C55" w14:textId="06E4AE5A" w:rsidR="009C7F03" w:rsidRDefault="009C7F03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Organización del fichero:</w:t>
      </w:r>
    </w:p>
    <w:p w14:paraId="64EAAC7A" w14:textId="77777777" w:rsidR="009C7F03" w:rsidRPr="00F910AA" w:rsidRDefault="009C7F03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3019DD" w14:textId="0EB279B7" w:rsidR="001E02E5" w:rsidRPr="00F910AA" w:rsidRDefault="009C7F03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2.3.1 </w:t>
      </w:r>
      <w:r w:rsidR="001E02E5" w:rsidRPr="009C7F03">
        <w:rPr>
          <w:rFonts w:ascii="Arial" w:hAnsi="Arial" w:cs="Arial"/>
          <w:sz w:val="28"/>
          <w:szCs w:val="28"/>
          <w:u w:val="single"/>
        </w:rPr>
        <w:t>Objetivo del Fichero Histórico Técnico</w:t>
      </w:r>
    </w:p>
    <w:p w14:paraId="0427D1E9" w14:textId="77777777" w:rsidR="009C7F03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El propósito principal de este fichero es contar con un registro integral de todo lo ocurrido con un equipo o máquina desde su instalación hasta su eventual reemplazo. </w:t>
      </w:r>
    </w:p>
    <w:p w14:paraId="02E6F73A" w14:textId="77777777" w:rsidR="00682F7A" w:rsidRDefault="00682F7A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338ECE3E" w14:textId="77777777" w:rsidR="00682F7A" w:rsidRDefault="00682F7A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53EAB387" w14:textId="77777777" w:rsidR="00682F7A" w:rsidRDefault="00682F7A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725CE15D" w14:textId="088AE7C9" w:rsidR="001E02E5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C7F03">
        <w:rPr>
          <w:rFonts w:ascii="Arial" w:hAnsi="Arial" w:cs="Arial"/>
          <w:sz w:val="28"/>
          <w:szCs w:val="28"/>
          <w:u w:val="single"/>
        </w:rPr>
        <w:t>Permite</w:t>
      </w:r>
      <w:r w:rsidRPr="00F910AA">
        <w:rPr>
          <w:rFonts w:ascii="Arial" w:hAnsi="Arial" w:cs="Arial"/>
          <w:sz w:val="28"/>
          <w:szCs w:val="28"/>
        </w:rPr>
        <w:t>:</w:t>
      </w:r>
    </w:p>
    <w:p w14:paraId="19361522" w14:textId="77777777" w:rsidR="00682F7A" w:rsidRPr="00F910AA" w:rsidRDefault="00682F7A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3EA1D2" w14:textId="22F7C63B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>- Documentar el historial de fallos y mantenimientos.</w:t>
      </w:r>
    </w:p>
    <w:p w14:paraId="2DD2EB01" w14:textId="4339B1A8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>- Monitorear el desempeño y la fiabilidad del equipo.</w:t>
      </w:r>
    </w:p>
    <w:p w14:paraId="0F8E46A1" w14:textId="0D00967F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>- Prever la necesidad de futuras intervenciones.</w:t>
      </w:r>
    </w:p>
    <w:p w14:paraId="603849FB" w14:textId="39CF0BA3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>- Optimizar los recursos, mejorando la planificación de repuestos y tiempos de parada.</w:t>
      </w:r>
    </w:p>
    <w:p w14:paraId="6A7B0490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6AF51D" w14:textId="367E4D50" w:rsidR="001E02E5" w:rsidRDefault="009C7F03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2.3.2 </w:t>
      </w:r>
      <w:r w:rsidR="001E02E5" w:rsidRPr="009C7F03">
        <w:rPr>
          <w:rFonts w:ascii="Arial" w:hAnsi="Arial" w:cs="Arial"/>
          <w:sz w:val="28"/>
          <w:szCs w:val="28"/>
          <w:u w:val="single"/>
        </w:rPr>
        <w:t>Contenido del Fichero Histórico Técnico</w:t>
      </w:r>
    </w:p>
    <w:p w14:paraId="1C89D346" w14:textId="77777777" w:rsidR="009C7F03" w:rsidRPr="00F910AA" w:rsidRDefault="009C7F03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253758" w14:textId="77777777" w:rsidR="00B713E0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El fichero debe incluir toda la información técnica y operativa relevante para la gestión del mantenimiento. </w:t>
      </w:r>
    </w:p>
    <w:p w14:paraId="7E4A031E" w14:textId="23214372" w:rsidR="001E02E5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1E02E5" w:rsidRPr="00F910AA">
        <w:rPr>
          <w:rFonts w:ascii="Arial" w:hAnsi="Arial" w:cs="Arial"/>
          <w:sz w:val="28"/>
          <w:szCs w:val="28"/>
        </w:rPr>
        <w:t>rincipales secciones que debería tener este archivo:</w:t>
      </w:r>
    </w:p>
    <w:p w14:paraId="78668ED4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8261D1" w14:textId="004A9E47" w:rsidR="001E02E5" w:rsidRDefault="00B713E0" w:rsidP="001E0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2.3.2.1 </w:t>
      </w:r>
      <w:r w:rsidR="001E02E5" w:rsidRPr="00B713E0">
        <w:rPr>
          <w:rFonts w:ascii="Arial" w:hAnsi="Arial" w:cs="Arial"/>
          <w:b/>
          <w:bCs/>
          <w:sz w:val="28"/>
          <w:szCs w:val="28"/>
        </w:rPr>
        <w:t>Datos Generales del Equipo</w:t>
      </w:r>
    </w:p>
    <w:p w14:paraId="1E447FE5" w14:textId="77777777" w:rsidR="00B713E0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EF39B6" w14:textId="0F76F91A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Código o Número de Identificación: Un código único que permite identificar fácilmente el equipo.</w:t>
      </w:r>
    </w:p>
    <w:p w14:paraId="6185CA17" w14:textId="29FA11E8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Nombre del Equipo: Descripción del tipo de máquina.</w:t>
      </w:r>
    </w:p>
    <w:p w14:paraId="64A6BF6D" w14:textId="4BAB647E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Fabricante: Nombre del fabricante del equipo.</w:t>
      </w:r>
    </w:p>
    <w:p w14:paraId="6C0AA817" w14:textId="37E461F4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Modelo: Modelo específico del equipo.</w:t>
      </w:r>
    </w:p>
    <w:p w14:paraId="6FDF5EFB" w14:textId="2BA84ECB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Número de Serie: Número de serie asignado por el fabricante.</w:t>
      </w:r>
    </w:p>
    <w:p w14:paraId="674BC149" w14:textId="1D81C172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Año de Fabricación: Año en que el equipo fue fabricado.</w:t>
      </w:r>
    </w:p>
    <w:p w14:paraId="60430255" w14:textId="5A977940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Fecha de Adquisición e Instalación: Fechas importantes para conocer la antigüedad del equipo.</w:t>
      </w:r>
    </w:p>
    <w:p w14:paraId="05BD578A" w14:textId="06A46AFA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Especificaciones Técnicas: Detalles técnicos (potencia, capacidad, dimensiones, etc.).</w:t>
      </w:r>
    </w:p>
    <w:p w14:paraId="4BD408BF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606965" w14:textId="070D0B08" w:rsidR="001E02E5" w:rsidRDefault="00B713E0" w:rsidP="001E0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2.3.2.2 </w:t>
      </w:r>
      <w:r w:rsidR="001E02E5" w:rsidRPr="00B713E0">
        <w:rPr>
          <w:rFonts w:ascii="Arial" w:hAnsi="Arial" w:cs="Arial"/>
          <w:b/>
          <w:bCs/>
          <w:sz w:val="28"/>
          <w:szCs w:val="28"/>
        </w:rPr>
        <w:t>Historial de Mantenimiento</w:t>
      </w:r>
    </w:p>
    <w:p w14:paraId="5D4FC1CB" w14:textId="77777777" w:rsidR="00B713E0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B811A6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Esta es una de las secciones más importantes del fichero, ya que documenta todas las intervenciones de mantenimiento que se han realizado en el equipo:</w:t>
      </w:r>
    </w:p>
    <w:p w14:paraId="0989CB80" w14:textId="0982AE30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Fecha de cada intervención.</w:t>
      </w:r>
    </w:p>
    <w:p w14:paraId="065097D7" w14:textId="274CEBF6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Tipo de mantenimiento: Preventivo, correctivo, predictivo o basado en condición.</w:t>
      </w:r>
    </w:p>
    <w:p w14:paraId="5CDDB845" w14:textId="5354ED6A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Descripción del problema: Breve explicación de la avería o necesidad de mantenimiento.</w:t>
      </w:r>
    </w:p>
    <w:p w14:paraId="40F30C81" w14:textId="2BC34CE3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Reparaciones realizadas: Detalle de las acciones llevadas a cabo para resolver el problema.</w:t>
      </w:r>
    </w:p>
    <w:p w14:paraId="473377BF" w14:textId="2AFC8842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Piezas o repuestos reemplazados: Especificar los repuestos utilizados y su código.</w:t>
      </w:r>
    </w:p>
    <w:p w14:paraId="1C85ADC9" w14:textId="77AABCF2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Responsables del mantenimiento: Nombre del técnico o equipo encargado de la intervención.</w:t>
      </w:r>
    </w:p>
    <w:p w14:paraId="4F68B1DD" w14:textId="0F0E817F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lastRenderedPageBreak/>
        <w:t xml:space="preserve">   - Duración de la intervención: Tiempo necesario para realizar el mantenimiento.</w:t>
      </w:r>
    </w:p>
    <w:p w14:paraId="7E7C4DD0" w14:textId="59D2138F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Costos asociados: Costo de la intervención (mano de obra, repuestos, etc.).</w:t>
      </w:r>
    </w:p>
    <w:p w14:paraId="01C21F4D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376E78" w14:textId="2E1D136E" w:rsidR="001E02E5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2.3.2.3 </w:t>
      </w:r>
      <w:r w:rsidR="001E02E5" w:rsidRPr="00B713E0">
        <w:rPr>
          <w:rFonts w:ascii="Arial" w:hAnsi="Arial" w:cs="Arial"/>
          <w:b/>
          <w:bCs/>
          <w:sz w:val="28"/>
          <w:szCs w:val="28"/>
        </w:rPr>
        <w:t>Historial de Fallos</w:t>
      </w:r>
    </w:p>
    <w:p w14:paraId="5C95AC7D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Además del mantenimiento, es fundamental documentar cada fallo o problema que haya ocurrido:</w:t>
      </w:r>
    </w:p>
    <w:p w14:paraId="75071F68" w14:textId="238C6CDA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Fecha del fallo.</w:t>
      </w:r>
    </w:p>
    <w:p w14:paraId="2D4CDD7B" w14:textId="62080DD5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Descripción del fallo: Naturaleza del problema (fallo eléctrico, mecánico, software, etc.).</w:t>
      </w:r>
    </w:p>
    <w:p w14:paraId="78D98588" w14:textId="3F2B3D5E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Causa del fallo: Diagnóstico de la causa raíz del problema.</w:t>
      </w:r>
    </w:p>
    <w:p w14:paraId="4BE4A80B" w14:textId="78BCB2BF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Tiempo de inactividad: Tiempo en que el equipo estuvo fuera de servicio debido al fallo.</w:t>
      </w:r>
    </w:p>
    <w:p w14:paraId="1E0F8EBB" w14:textId="0FBBBFA0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Acciones correctivas: Medidas que se tomaron para solucionar el fallo.</w:t>
      </w:r>
    </w:p>
    <w:p w14:paraId="55E36284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473FD7" w14:textId="3651065B" w:rsidR="001E02E5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2.3.2.4 </w:t>
      </w:r>
      <w:r w:rsidR="001E02E5" w:rsidRPr="00B713E0">
        <w:rPr>
          <w:rFonts w:ascii="Arial" w:hAnsi="Arial" w:cs="Arial"/>
          <w:b/>
          <w:bCs/>
          <w:sz w:val="28"/>
          <w:szCs w:val="28"/>
        </w:rPr>
        <w:t>Modificaciones y Actualizaciones</w:t>
      </w:r>
    </w:p>
    <w:p w14:paraId="3B68E56F" w14:textId="77777777" w:rsidR="001E02E5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A lo largo de la vida útil del equipo, puede haber modificaciones o mejoras para optimizar su rendimiento:</w:t>
      </w:r>
    </w:p>
    <w:p w14:paraId="5247F67A" w14:textId="77777777" w:rsidR="00B713E0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36B45B" w14:textId="5B780073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Fecha de la modificación.</w:t>
      </w:r>
    </w:p>
    <w:p w14:paraId="47B1E984" w14:textId="57F375A3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Descripción de la actualización: Explicación de la modificación realizada (</w:t>
      </w:r>
      <w:r w:rsidR="00B713E0">
        <w:rPr>
          <w:rFonts w:ascii="Arial" w:hAnsi="Arial" w:cs="Arial"/>
          <w:sz w:val="28"/>
          <w:szCs w:val="28"/>
        </w:rPr>
        <w:t>ej.</w:t>
      </w:r>
      <w:r w:rsidRPr="00F910AA">
        <w:rPr>
          <w:rFonts w:ascii="Arial" w:hAnsi="Arial" w:cs="Arial"/>
          <w:sz w:val="28"/>
          <w:szCs w:val="28"/>
        </w:rPr>
        <w:t xml:space="preserve"> actualización de software, mejora en un componente).</w:t>
      </w:r>
    </w:p>
    <w:p w14:paraId="0F583A5B" w14:textId="18C7FA72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Resultados esperados: Objetivos de la actualización (mejora en la eficiencia, seguridad, etc.).</w:t>
      </w:r>
    </w:p>
    <w:p w14:paraId="46C380E3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345769" w14:textId="76A69F18" w:rsidR="001E02E5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2.3.2.5 </w:t>
      </w:r>
      <w:r w:rsidR="001E02E5" w:rsidRPr="00B713E0">
        <w:rPr>
          <w:rFonts w:ascii="Arial" w:hAnsi="Arial" w:cs="Arial"/>
          <w:b/>
          <w:bCs/>
          <w:sz w:val="28"/>
          <w:szCs w:val="28"/>
        </w:rPr>
        <w:t>Inspecciones y Evaluaciones Técnicas</w:t>
      </w:r>
    </w:p>
    <w:p w14:paraId="540A33E8" w14:textId="77777777" w:rsidR="001E02E5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Las inspecciones regulares son cruciales para asegurar el correcto funcionamiento del equipo:</w:t>
      </w:r>
    </w:p>
    <w:p w14:paraId="30CFC302" w14:textId="77777777" w:rsidR="00B713E0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76202D" w14:textId="12239DB3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Fecha de inspección.</w:t>
      </w:r>
    </w:p>
    <w:p w14:paraId="1CBD3079" w14:textId="0524B82C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Tipo de inspección: Visual, operativa, de seguridad, etc.</w:t>
      </w:r>
    </w:p>
    <w:p w14:paraId="20F9486F" w14:textId="3D81A56F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Resultados de la inspección: Observaciones hechas por los inspectores.</w:t>
      </w:r>
    </w:p>
    <w:p w14:paraId="165C7FD3" w14:textId="7187B908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Acciones recomendadas: Si se identificaron posibles problemas, qué acciones se deben tomar.</w:t>
      </w:r>
    </w:p>
    <w:p w14:paraId="75A08FA6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B3D6E1" w14:textId="0BFA554B" w:rsidR="001E02E5" w:rsidRDefault="00B713E0" w:rsidP="001E0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2.3.2.6 </w:t>
      </w:r>
      <w:r w:rsidR="001E02E5" w:rsidRPr="00B713E0">
        <w:rPr>
          <w:rFonts w:ascii="Arial" w:hAnsi="Arial" w:cs="Arial"/>
          <w:b/>
          <w:bCs/>
          <w:sz w:val="28"/>
          <w:szCs w:val="28"/>
        </w:rPr>
        <w:t>Documentación Adjunta</w:t>
      </w:r>
    </w:p>
    <w:p w14:paraId="236C7C05" w14:textId="77777777" w:rsidR="00B713E0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474E15" w14:textId="77777777" w:rsidR="001E02E5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Es útil mantener una copia de todos los documentos técnicos relacionados con el equipo, como:</w:t>
      </w:r>
    </w:p>
    <w:p w14:paraId="5C38D5B9" w14:textId="77777777" w:rsidR="00B713E0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8B3507" w14:textId="4AC59C45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Manuales de operación.</w:t>
      </w:r>
    </w:p>
    <w:p w14:paraId="2E7E0644" w14:textId="36434D8D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Manuales de mantenimiento.</w:t>
      </w:r>
    </w:p>
    <w:p w14:paraId="33C32570" w14:textId="40CF8AAC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Certificados de calidad o conformidad.</w:t>
      </w:r>
    </w:p>
    <w:p w14:paraId="607FFF25" w14:textId="45D93A46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Esquemas eléctricos o mecánicos.</w:t>
      </w:r>
    </w:p>
    <w:p w14:paraId="296C16E5" w14:textId="65276165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lastRenderedPageBreak/>
        <w:t xml:space="preserve">   - Planos de la máquina.</w:t>
      </w:r>
    </w:p>
    <w:p w14:paraId="32B70A9C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1EDE16" w14:textId="32FA3120" w:rsidR="001E02E5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2.3.2.7 </w:t>
      </w:r>
      <w:r w:rsidR="001E02E5" w:rsidRPr="00B713E0">
        <w:rPr>
          <w:rFonts w:ascii="Arial" w:hAnsi="Arial" w:cs="Arial"/>
          <w:b/>
          <w:bCs/>
          <w:sz w:val="28"/>
          <w:szCs w:val="28"/>
        </w:rPr>
        <w:t>Costos Totales Acumulados</w:t>
      </w:r>
    </w:p>
    <w:p w14:paraId="423ABC8C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Esta sección permite tener una visión clara de los costos totales asociados con el equipo, lo cual es crucial para analizar su rentabilidad:</w:t>
      </w:r>
    </w:p>
    <w:p w14:paraId="6260166E" w14:textId="58AEE76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Costo de adquisición.</w:t>
      </w:r>
    </w:p>
    <w:p w14:paraId="1B49766B" w14:textId="1FF840A6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Costos de mantenimiento acumulados.</w:t>
      </w:r>
    </w:p>
    <w:p w14:paraId="6C50B565" w14:textId="043CF872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Costo de repuestos.</w:t>
      </w:r>
    </w:p>
    <w:p w14:paraId="6F4BCB51" w14:textId="4B0CAE3F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Costos asociados con fallos e inactividad.</w:t>
      </w:r>
    </w:p>
    <w:p w14:paraId="49C3C45B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50C07B" w14:textId="131ABC84" w:rsidR="001E02E5" w:rsidRDefault="00B713E0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2.3.3 </w:t>
      </w:r>
      <w:r w:rsidR="001E02E5" w:rsidRPr="00B713E0">
        <w:rPr>
          <w:rFonts w:ascii="Arial" w:hAnsi="Arial" w:cs="Arial"/>
          <w:sz w:val="28"/>
          <w:szCs w:val="28"/>
          <w:u w:val="single"/>
        </w:rPr>
        <w:t>Beneficios de Mantener un Fichero Histórico Técnico</w:t>
      </w:r>
    </w:p>
    <w:p w14:paraId="4A3D5564" w14:textId="77777777" w:rsidR="00B713E0" w:rsidRPr="00F910AA" w:rsidRDefault="00B713E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F51E54" w14:textId="13F5D0A2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</w:t>
      </w:r>
      <w:r w:rsidRPr="00B713E0">
        <w:rPr>
          <w:rFonts w:ascii="Arial" w:hAnsi="Arial" w:cs="Arial"/>
          <w:b/>
          <w:bCs/>
          <w:sz w:val="28"/>
          <w:szCs w:val="28"/>
        </w:rPr>
        <w:t>Optimización del mantenimiento</w:t>
      </w:r>
      <w:r w:rsidRPr="00F910AA">
        <w:rPr>
          <w:rFonts w:ascii="Arial" w:hAnsi="Arial" w:cs="Arial"/>
          <w:sz w:val="28"/>
          <w:szCs w:val="28"/>
        </w:rPr>
        <w:t>: Al tener acceso a un historial detallado, es posible prever cuándo será necesario realizar mantenimientos preventivos.</w:t>
      </w:r>
    </w:p>
    <w:p w14:paraId="609948DE" w14:textId="2800A6B5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</w:t>
      </w:r>
      <w:r w:rsidRPr="00B713E0">
        <w:rPr>
          <w:rFonts w:ascii="Arial" w:hAnsi="Arial" w:cs="Arial"/>
          <w:b/>
          <w:bCs/>
          <w:sz w:val="28"/>
          <w:szCs w:val="28"/>
        </w:rPr>
        <w:t>Mejoras en la toma de decisiones</w:t>
      </w:r>
      <w:r w:rsidRPr="00F910AA">
        <w:rPr>
          <w:rFonts w:ascii="Arial" w:hAnsi="Arial" w:cs="Arial"/>
          <w:sz w:val="28"/>
          <w:szCs w:val="28"/>
        </w:rPr>
        <w:t>: Con el análisis del rendimiento histórico del equipo, se puede decidir si es más rentable seguir manteniendo el equipo o reemplazarlo.</w:t>
      </w:r>
    </w:p>
    <w:p w14:paraId="738D4A02" w14:textId="65E7B699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</w:t>
      </w:r>
      <w:r w:rsidRPr="00B713E0">
        <w:rPr>
          <w:rFonts w:ascii="Arial" w:hAnsi="Arial" w:cs="Arial"/>
          <w:b/>
          <w:bCs/>
          <w:sz w:val="28"/>
          <w:szCs w:val="28"/>
        </w:rPr>
        <w:t>Reducción de costos</w:t>
      </w:r>
      <w:r w:rsidRPr="00F910AA">
        <w:rPr>
          <w:rFonts w:ascii="Arial" w:hAnsi="Arial" w:cs="Arial"/>
          <w:sz w:val="28"/>
          <w:szCs w:val="28"/>
        </w:rPr>
        <w:t>: El historial permite identificar patrones de fallos recurrentes, lo que facilita la implementación de acciones correctivas a largo plazo y la planificación de repuestos.</w:t>
      </w:r>
    </w:p>
    <w:p w14:paraId="0E5D1502" w14:textId="79911E19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</w:t>
      </w:r>
      <w:r w:rsidRPr="00B713E0">
        <w:rPr>
          <w:rFonts w:ascii="Arial" w:hAnsi="Arial" w:cs="Arial"/>
          <w:b/>
          <w:bCs/>
          <w:sz w:val="28"/>
          <w:szCs w:val="28"/>
        </w:rPr>
        <w:t>Facilidad en auditorías</w:t>
      </w:r>
      <w:r w:rsidRPr="00F910AA">
        <w:rPr>
          <w:rFonts w:ascii="Arial" w:hAnsi="Arial" w:cs="Arial"/>
          <w:sz w:val="28"/>
          <w:szCs w:val="28"/>
        </w:rPr>
        <w:t>: En caso de inspecciones o auditorías, contar con un registro histórico completo demuestra una gestión eficiente de los activos.</w:t>
      </w:r>
    </w:p>
    <w:p w14:paraId="23FB9EF5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0DDD72" w14:textId="5402D04F" w:rsidR="001E02E5" w:rsidRDefault="00AF1372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2.3.4 </w:t>
      </w:r>
      <w:r w:rsidR="001E02E5" w:rsidRPr="00AF1372">
        <w:rPr>
          <w:rFonts w:ascii="Arial" w:hAnsi="Arial" w:cs="Arial"/>
          <w:sz w:val="28"/>
          <w:szCs w:val="28"/>
          <w:u w:val="single"/>
        </w:rPr>
        <w:t>Digitalización del Fichero</w:t>
      </w:r>
    </w:p>
    <w:p w14:paraId="58C7CB3E" w14:textId="77777777" w:rsidR="00AF1372" w:rsidRPr="00F910AA" w:rsidRDefault="00AF1372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B41E89" w14:textId="37121FFB" w:rsidR="00AF1372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Para facilitar su gestión, muchas empresas optan por digitalizar este tipo de archivos utilizando sistemas CMMS o software de gestión de mantenimiento. </w:t>
      </w:r>
    </w:p>
    <w:p w14:paraId="39F519FC" w14:textId="03CCDFD8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>Estos sistemas permiten:</w:t>
      </w:r>
    </w:p>
    <w:p w14:paraId="0AF29B89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Actualización en tiempo real del historial de la maquinaria.</w:t>
      </w:r>
    </w:p>
    <w:p w14:paraId="18459915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Generación automática de informes.</w:t>
      </w:r>
    </w:p>
    <w:p w14:paraId="410E8AF4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Análisis estadísticos sobre fallos y tiempos de inactividad.</w:t>
      </w:r>
    </w:p>
    <w:p w14:paraId="65F581B0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478BD4" w14:textId="77777777" w:rsidR="00C15ED6" w:rsidRDefault="00C15ED6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2.3.5 </w:t>
      </w:r>
      <w:r w:rsidRPr="00F910AA">
        <w:rPr>
          <w:rFonts w:ascii="Arial" w:hAnsi="Arial" w:cs="Arial"/>
          <w:sz w:val="28"/>
          <w:szCs w:val="28"/>
        </w:rPr>
        <w:t xml:space="preserve">Ejemplo de Registro en el Fichero </w:t>
      </w:r>
    </w:p>
    <w:p w14:paraId="38AA74D3" w14:textId="77777777" w:rsidR="00C15ED6" w:rsidRDefault="00C15ED6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3"/>
        <w:gridCol w:w="1601"/>
        <w:gridCol w:w="1679"/>
        <w:gridCol w:w="1555"/>
        <w:gridCol w:w="1214"/>
        <w:gridCol w:w="1229"/>
        <w:gridCol w:w="1618"/>
      </w:tblGrid>
      <w:tr w:rsidR="00C15ED6" w14:paraId="735783E2" w14:textId="77777777" w:rsidTr="00C15ED6">
        <w:tc>
          <w:tcPr>
            <w:tcW w:w="1213" w:type="dxa"/>
          </w:tcPr>
          <w:p w14:paraId="0BB8F1B9" w14:textId="6507B11D" w:rsidR="00C15ED6" w:rsidRDefault="00C15ED6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Fecha</w:t>
            </w:r>
          </w:p>
        </w:tc>
        <w:tc>
          <w:tcPr>
            <w:tcW w:w="1213" w:type="dxa"/>
          </w:tcPr>
          <w:p w14:paraId="511E0DD6" w14:textId="346F077B" w:rsidR="00C15ED6" w:rsidRDefault="00C15ED6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Tipo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Mant./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Falla</w:t>
            </w:r>
          </w:p>
        </w:tc>
        <w:tc>
          <w:tcPr>
            <w:tcW w:w="1213" w:type="dxa"/>
          </w:tcPr>
          <w:p w14:paraId="0905BD76" w14:textId="5143E9C6" w:rsidR="00C15ED6" w:rsidRDefault="00C15ED6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Descripción</w:t>
            </w:r>
          </w:p>
        </w:tc>
        <w:tc>
          <w:tcPr>
            <w:tcW w:w="1213" w:type="dxa"/>
          </w:tcPr>
          <w:p w14:paraId="3C420EDD" w14:textId="5176604E" w:rsidR="00C15ED6" w:rsidRDefault="00C15ED6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Repuestos Usados</w:t>
            </w:r>
          </w:p>
        </w:tc>
        <w:tc>
          <w:tcPr>
            <w:tcW w:w="1214" w:type="dxa"/>
          </w:tcPr>
          <w:p w14:paraId="4D411A90" w14:textId="6BFB49C7" w:rsidR="00C15ED6" w:rsidRDefault="00C15ED6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Técnico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Resp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14" w:type="dxa"/>
          </w:tcPr>
          <w:p w14:paraId="55A4DDD4" w14:textId="597E3B18" w:rsidR="00C15ED6" w:rsidRDefault="00C15ED6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Costo</w:t>
            </w:r>
          </w:p>
        </w:tc>
        <w:tc>
          <w:tcPr>
            <w:tcW w:w="1214" w:type="dxa"/>
          </w:tcPr>
          <w:p w14:paraId="30DEEDDA" w14:textId="2917A97C" w:rsidR="00C15ED6" w:rsidRDefault="00C15ED6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Obs</w:t>
            </w:r>
            <w:proofErr w:type="spellEnd"/>
            <w:r w:rsidR="00F114E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15ED6" w14:paraId="7A793B71" w14:textId="77777777" w:rsidTr="00C15ED6">
        <w:tc>
          <w:tcPr>
            <w:tcW w:w="1213" w:type="dxa"/>
          </w:tcPr>
          <w:p w14:paraId="7F6B5E13" w14:textId="1B36B4A0" w:rsidR="00C15ED6" w:rsidRDefault="00F114E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12/8/24</w:t>
            </w:r>
          </w:p>
        </w:tc>
        <w:tc>
          <w:tcPr>
            <w:tcW w:w="1213" w:type="dxa"/>
          </w:tcPr>
          <w:p w14:paraId="5504EB2C" w14:textId="11763A65" w:rsidR="00C15ED6" w:rsidRDefault="00F114E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Preventivo</w:t>
            </w:r>
          </w:p>
        </w:tc>
        <w:tc>
          <w:tcPr>
            <w:tcW w:w="1213" w:type="dxa"/>
          </w:tcPr>
          <w:p w14:paraId="38BEE2F5" w14:textId="011CB034" w:rsidR="00C15ED6" w:rsidRDefault="00F114E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10AA">
              <w:rPr>
                <w:rFonts w:ascii="Arial" w:hAnsi="Arial" w:cs="Arial"/>
                <w:sz w:val="28"/>
                <w:szCs w:val="28"/>
              </w:rPr>
              <w:t>Cambio filtro de aceite</w:t>
            </w:r>
          </w:p>
        </w:tc>
        <w:tc>
          <w:tcPr>
            <w:tcW w:w="1213" w:type="dxa"/>
          </w:tcPr>
          <w:p w14:paraId="0E15A108" w14:textId="0277629F" w:rsidR="00C15ED6" w:rsidRDefault="00F114E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10AA">
              <w:rPr>
                <w:rFonts w:ascii="Arial" w:hAnsi="Arial" w:cs="Arial"/>
                <w:sz w:val="28"/>
                <w:szCs w:val="28"/>
              </w:rPr>
              <w:t>Filtro de aceite (Cód. 123)</w:t>
            </w:r>
          </w:p>
        </w:tc>
        <w:tc>
          <w:tcPr>
            <w:tcW w:w="1214" w:type="dxa"/>
          </w:tcPr>
          <w:p w14:paraId="6ECF6314" w14:textId="3A284CC5" w:rsidR="00C15ED6" w:rsidRDefault="00F114E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10AA">
              <w:rPr>
                <w:rFonts w:ascii="Arial" w:hAnsi="Arial" w:cs="Arial"/>
                <w:sz w:val="28"/>
                <w:szCs w:val="28"/>
              </w:rPr>
              <w:t>Juan Pérez</w:t>
            </w:r>
          </w:p>
        </w:tc>
        <w:tc>
          <w:tcPr>
            <w:tcW w:w="1214" w:type="dxa"/>
          </w:tcPr>
          <w:p w14:paraId="2518F8CB" w14:textId="08782026" w:rsidR="00C15ED6" w:rsidRDefault="00F114E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10AA">
              <w:rPr>
                <w:rFonts w:ascii="Arial" w:hAnsi="Arial" w:cs="Arial"/>
                <w:sz w:val="28"/>
                <w:szCs w:val="28"/>
              </w:rPr>
              <w:t>$20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F910AA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214" w:type="dxa"/>
          </w:tcPr>
          <w:p w14:paraId="4A0D4768" w14:textId="367392C4" w:rsidR="00C15ED6" w:rsidRDefault="00F114E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10AA">
              <w:rPr>
                <w:rFonts w:ascii="Arial" w:hAnsi="Arial" w:cs="Arial"/>
                <w:sz w:val="28"/>
                <w:szCs w:val="28"/>
              </w:rPr>
              <w:t>Mant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F910AA">
              <w:rPr>
                <w:rFonts w:ascii="Arial" w:hAnsi="Arial" w:cs="Arial"/>
                <w:sz w:val="28"/>
                <w:szCs w:val="28"/>
              </w:rPr>
              <w:t xml:space="preserve"> anual</w:t>
            </w:r>
          </w:p>
        </w:tc>
      </w:tr>
      <w:tr w:rsidR="00C15ED6" w14:paraId="67186A59" w14:textId="77777777" w:rsidTr="00C15ED6">
        <w:tc>
          <w:tcPr>
            <w:tcW w:w="1213" w:type="dxa"/>
          </w:tcPr>
          <w:p w14:paraId="17EA5604" w14:textId="5882528A" w:rsidR="00C15ED6" w:rsidRDefault="00F114E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23/9/24</w:t>
            </w:r>
          </w:p>
        </w:tc>
        <w:tc>
          <w:tcPr>
            <w:tcW w:w="1213" w:type="dxa"/>
          </w:tcPr>
          <w:p w14:paraId="13F28397" w14:textId="3D3E6AAE" w:rsidR="00C15ED6" w:rsidRDefault="00F114E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Correctivo</w:t>
            </w:r>
          </w:p>
        </w:tc>
        <w:tc>
          <w:tcPr>
            <w:tcW w:w="1213" w:type="dxa"/>
          </w:tcPr>
          <w:p w14:paraId="59AEEACE" w14:textId="7B5395D2" w:rsidR="00C15ED6" w:rsidRDefault="00BE6B3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10AA">
              <w:rPr>
                <w:rFonts w:ascii="Arial" w:hAnsi="Arial" w:cs="Arial"/>
                <w:sz w:val="28"/>
                <w:szCs w:val="28"/>
              </w:rPr>
              <w:t>Falla en motor</w:t>
            </w:r>
          </w:p>
        </w:tc>
        <w:tc>
          <w:tcPr>
            <w:tcW w:w="1213" w:type="dxa"/>
          </w:tcPr>
          <w:p w14:paraId="2672CE75" w14:textId="0803EB06" w:rsidR="00C15ED6" w:rsidRDefault="00BE6B3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10AA">
              <w:rPr>
                <w:rFonts w:ascii="Arial" w:hAnsi="Arial" w:cs="Arial"/>
                <w:sz w:val="28"/>
                <w:szCs w:val="28"/>
              </w:rPr>
              <w:t>Motor (Cód. 456)</w:t>
            </w:r>
          </w:p>
        </w:tc>
        <w:tc>
          <w:tcPr>
            <w:tcW w:w="1214" w:type="dxa"/>
          </w:tcPr>
          <w:p w14:paraId="1D672E61" w14:textId="4178B979" w:rsidR="00C15ED6" w:rsidRDefault="00BE6B3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10AA">
              <w:rPr>
                <w:rFonts w:ascii="Arial" w:hAnsi="Arial" w:cs="Arial"/>
                <w:sz w:val="28"/>
                <w:szCs w:val="28"/>
              </w:rPr>
              <w:t>Carlos Gómez</w:t>
            </w:r>
          </w:p>
        </w:tc>
        <w:tc>
          <w:tcPr>
            <w:tcW w:w="1214" w:type="dxa"/>
          </w:tcPr>
          <w:p w14:paraId="1A6B0AD8" w14:textId="07481988" w:rsidR="00C15ED6" w:rsidRDefault="00BE6B3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10AA">
              <w:rPr>
                <w:rFonts w:ascii="Arial" w:hAnsi="Arial" w:cs="Arial"/>
                <w:sz w:val="28"/>
                <w:szCs w:val="28"/>
              </w:rPr>
              <w:t>$80</w:t>
            </w:r>
            <w:r>
              <w:rPr>
                <w:rFonts w:ascii="Arial" w:hAnsi="Arial" w:cs="Arial"/>
                <w:sz w:val="28"/>
                <w:szCs w:val="28"/>
              </w:rPr>
              <w:t>.000</w:t>
            </w:r>
          </w:p>
        </w:tc>
        <w:tc>
          <w:tcPr>
            <w:tcW w:w="1214" w:type="dxa"/>
          </w:tcPr>
          <w:p w14:paraId="178BBE83" w14:textId="71EAC4B7" w:rsidR="00C15ED6" w:rsidRDefault="00BE6B3F" w:rsidP="001E02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10AA">
              <w:rPr>
                <w:rFonts w:ascii="Arial" w:hAnsi="Arial" w:cs="Arial"/>
                <w:sz w:val="28"/>
                <w:szCs w:val="28"/>
              </w:rPr>
              <w:t>El motor presentaba desgaste anormal</w:t>
            </w:r>
          </w:p>
        </w:tc>
      </w:tr>
    </w:tbl>
    <w:p w14:paraId="72F29D93" w14:textId="77777777" w:rsidR="00C15ED6" w:rsidRDefault="00C15ED6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6A9AC4" w14:textId="77777777" w:rsidR="00C15ED6" w:rsidRDefault="00C15ED6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2CF4CD" w14:textId="0BCDC50E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2C9A03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1D6392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>Este ejemplo muestra cómo estructurar un registro dentro del fichero histórico.</w:t>
      </w:r>
    </w:p>
    <w:p w14:paraId="4381A2E4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81D472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189905" w14:textId="3EB9323F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2. 4 </w:t>
      </w:r>
      <w:r w:rsidRPr="00BE6B3F">
        <w:rPr>
          <w:rFonts w:ascii="Arial" w:hAnsi="Arial" w:cs="Arial"/>
          <w:b/>
          <w:bCs/>
          <w:sz w:val="28"/>
          <w:szCs w:val="28"/>
          <w:u w:val="single"/>
        </w:rPr>
        <w:t>Aspectos generales</w:t>
      </w:r>
    </w:p>
    <w:p w14:paraId="0089EAB4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6C93CB" w14:textId="77777777" w:rsidR="00252CAE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>La administración del mantenimiento</w:t>
      </w:r>
      <w:r w:rsidR="00252CAE">
        <w:rPr>
          <w:rFonts w:ascii="Arial" w:hAnsi="Arial" w:cs="Arial"/>
          <w:sz w:val="28"/>
          <w:szCs w:val="28"/>
        </w:rPr>
        <w:t xml:space="preserve"> </w:t>
      </w:r>
      <w:r w:rsidRPr="00F910AA">
        <w:rPr>
          <w:rFonts w:ascii="Arial" w:hAnsi="Arial" w:cs="Arial"/>
          <w:sz w:val="28"/>
          <w:szCs w:val="28"/>
        </w:rPr>
        <w:t xml:space="preserve">en el entorno industrial es crucial para garantizar la operatividad, eficiencia y longevidad de los equipos y sistemas productivos. Los </w:t>
      </w:r>
      <w:r w:rsidRPr="00252CAE">
        <w:rPr>
          <w:rFonts w:ascii="Arial" w:hAnsi="Arial" w:cs="Arial"/>
          <w:b/>
          <w:bCs/>
          <w:sz w:val="28"/>
          <w:szCs w:val="28"/>
        </w:rPr>
        <w:t>aspectos generales de la administración del mantenimiento</w:t>
      </w:r>
      <w:r w:rsidRPr="00F910AA">
        <w:rPr>
          <w:rFonts w:ascii="Arial" w:hAnsi="Arial" w:cs="Arial"/>
          <w:sz w:val="28"/>
          <w:szCs w:val="28"/>
        </w:rPr>
        <w:t xml:space="preserve"> abarcan varias áreas clave que permiten planificar, ejecutar y controlar el mantenimiento de manera eficaz. </w:t>
      </w:r>
    </w:p>
    <w:p w14:paraId="198C3394" w14:textId="04841875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A continuación, </w:t>
      </w:r>
      <w:r w:rsidR="00252CAE">
        <w:rPr>
          <w:rFonts w:ascii="Arial" w:hAnsi="Arial" w:cs="Arial"/>
          <w:sz w:val="28"/>
          <w:szCs w:val="28"/>
        </w:rPr>
        <w:t>se describen</w:t>
      </w:r>
      <w:r w:rsidRPr="00F910AA">
        <w:rPr>
          <w:rFonts w:ascii="Arial" w:hAnsi="Arial" w:cs="Arial"/>
          <w:sz w:val="28"/>
          <w:szCs w:val="28"/>
        </w:rPr>
        <w:t xml:space="preserve"> los principales aspectos a considerar:</w:t>
      </w:r>
    </w:p>
    <w:p w14:paraId="32A367F1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FD0A5" w14:textId="34EB57D3" w:rsidR="001E02E5" w:rsidRDefault="00BE6B3F" w:rsidP="00BE6B3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F910AA">
        <w:rPr>
          <w:rFonts w:ascii="Arial" w:hAnsi="Arial" w:cs="Arial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1</w:t>
      </w:r>
      <w:r w:rsidR="001E02E5" w:rsidRPr="00F910AA">
        <w:rPr>
          <w:rFonts w:ascii="Arial" w:hAnsi="Arial" w:cs="Arial"/>
          <w:sz w:val="28"/>
          <w:szCs w:val="28"/>
        </w:rPr>
        <w:t xml:space="preserve">. </w:t>
      </w:r>
      <w:r w:rsidR="001E02E5" w:rsidRPr="00BE6B3F">
        <w:rPr>
          <w:rFonts w:ascii="Arial" w:hAnsi="Arial" w:cs="Arial"/>
          <w:sz w:val="28"/>
          <w:szCs w:val="28"/>
          <w:u w:val="single"/>
        </w:rPr>
        <w:t>Planificación y Programación</w:t>
      </w:r>
    </w:p>
    <w:p w14:paraId="44E68AD0" w14:textId="77777777" w:rsidR="00BE6B3F" w:rsidRPr="00F910AA" w:rsidRDefault="00BE6B3F" w:rsidP="00BE6B3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93EEBC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La planificación y programación del mantenimiento son aspectos cruciales para evitar tiempos de inactividad no planificados y optimizar la eficiencia operativa.</w:t>
      </w:r>
    </w:p>
    <w:p w14:paraId="233A5CE5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0A7252" w14:textId="17A64690" w:rsidR="001E02E5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</w:t>
      </w:r>
      <w:r w:rsidRPr="00BE6B3F">
        <w:rPr>
          <w:rFonts w:ascii="Arial" w:hAnsi="Arial" w:cs="Arial"/>
          <w:b/>
          <w:bCs/>
          <w:sz w:val="28"/>
          <w:szCs w:val="28"/>
        </w:rPr>
        <w:t xml:space="preserve"> Planificación del Mantenimiento</w:t>
      </w:r>
      <w:r w:rsidRPr="00F910AA">
        <w:rPr>
          <w:rFonts w:ascii="Arial" w:hAnsi="Arial" w:cs="Arial"/>
          <w:sz w:val="28"/>
          <w:szCs w:val="28"/>
        </w:rPr>
        <w:t>: Implica determinar qué tareas de mantenimiento se realizarán, en qué momento, y cuáles son los recursos necesarios (técnicos, herramientas, repuestos).</w:t>
      </w:r>
    </w:p>
    <w:p w14:paraId="2A480781" w14:textId="77777777" w:rsidR="00BE6B3F" w:rsidRPr="00F910AA" w:rsidRDefault="00BE6B3F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D06A73" w14:textId="5148EF65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</w:t>
      </w:r>
      <w:r w:rsidRPr="00BE6B3F">
        <w:rPr>
          <w:rFonts w:ascii="Arial" w:hAnsi="Arial" w:cs="Arial"/>
          <w:b/>
          <w:bCs/>
          <w:sz w:val="28"/>
          <w:szCs w:val="28"/>
        </w:rPr>
        <w:t>Programación del Mantenimiento</w:t>
      </w:r>
      <w:r w:rsidRPr="00F910AA">
        <w:rPr>
          <w:rFonts w:ascii="Arial" w:hAnsi="Arial" w:cs="Arial"/>
          <w:sz w:val="28"/>
          <w:szCs w:val="28"/>
        </w:rPr>
        <w:t>: Involucra la creación de un cronograma detallado que indique cuándo exactamente se realizarán las tareas planificadas. Es fundamental equilibrar la carga de trabajo de los técnicos y asegurar que los equipos estén disponibles para mantenimiento sin interrumpir la producción.</w:t>
      </w:r>
    </w:p>
    <w:p w14:paraId="4E9097E1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1F69A8" w14:textId="2A379087" w:rsidR="001E02E5" w:rsidRDefault="00BE6B3F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F910AA">
        <w:rPr>
          <w:rFonts w:ascii="Arial" w:hAnsi="Arial" w:cs="Arial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2</w:t>
      </w:r>
      <w:r w:rsidR="001E02E5" w:rsidRPr="00F910AA">
        <w:rPr>
          <w:rFonts w:ascii="Arial" w:hAnsi="Arial" w:cs="Arial"/>
          <w:sz w:val="28"/>
          <w:szCs w:val="28"/>
        </w:rPr>
        <w:t xml:space="preserve">. </w:t>
      </w:r>
      <w:r w:rsidR="001E02E5" w:rsidRPr="00BE6B3F">
        <w:rPr>
          <w:rFonts w:ascii="Arial" w:hAnsi="Arial" w:cs="Arial"/>
          <w:sz w:val="28"/>
          <w:szCs w:val="28"/>
          <w:u w:val="single"/>
        </w:rPr>
        <w:t>Gestión de Recursos</w:t>
      </w:r>
    </w:p>
    <w:p w14:paraId="78ED3159" w14:textId="77777777" w:rsidR="00BE6B3F" w:rsidRPr="00F910AA" w:rsidRDefault="00BE6B3F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25207A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Una administración eficiente del mantenimiento requiere gestionar adecuadamente los recursos humanos, materiales y financieros:</w:t>
      </w:r>
    </w:p>
    <w:p w14:paraId="375BEF58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</w:t>
      </w:r>
    </w:p>
    <w:p w14:paraId="5CF9C2BB" w14:textId="2F61E4B8" w:rsidR="001E02E5" w:rsidRPr="00F910AA" w:rsidRDefault="00BE6B3F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F910AA">
        <w:rPr>
          <w:rFonts w:ascii="Arial" w:hAnsi="Arial" w:cs="Arial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2. 1. </w:t>
      </w:r>
      <w:r w:rsidR="001E02E5" w:rsidRPr="00BE6B3F">
        <w:rPr>
          <w:rFonts w:ascii="Arial" w:hAnsi="Arial" w:cs="Arial"/>
          <w:b/>
          <w:bCs/>
          <w:sz w:val="28"/>
          <w:szCs w:val="28"/>
        </w:rPr>
        <w:t>Recursos Humanos</w:t>
      </w:r>
      <w:r w:rsidR="001E02E5" w:rsidRPr="00F910AA">
        <w:rPr>
          <w:rFonts w:ascii="Arial" w:hAnsi="Arial" w:cs="Arial"/>
          <w:sz w:val="28"/>
          <w:szCs w:val="28"/>
        </w:rPr>
        <w:t>: Implica la gestión y capacitación del personal de mantenimiento. Se debe contar con técnicos calificados para llevar a cabo las intervenciones requeridas.</w:t>
      </w:r>
    </w:p>
    <w:p w14:paraId="74B06FE0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</w:t>
      </w:r>
    </w:p>
    <w:p w14:paraId="2FC0CC74" w14:textId="7D1F5A86" w:rsidR="001E02E5" w:rsidRPr="00F910AA" w:rsidRDefault="00BE6B3F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F910AA">
        <w:rPr>
          <w:rFonts w:ascii="Arial" w:hAnsi="Arial" w:cs="Arial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2. 2. </w:t>
      </w:r>
      <w:r w:rsidR="001E02E5" w:rsidRPr="00BE6B3F">
        <w:rPr>
          <w:rFonts w:ascii="Arial" w:hAnsi="Arial" w:cs="Arial"/>
          <w:b/>
          <w:bCs/>
          <w:sz w:val="28"/>
          <w:szCs w:val="28"/>
        </w:rPr>
        <w:t>Repuestos y Consumibles</w:t>
      </w:r>
      <w:r w:rsidR="001E02E5" w:rsidRPr="00F910AA">
        <w:rPr>
          <w:rFonts w:ascii="Arial" w:hAnsi="Arial" w:cs="Arial"/>
          <w:sz w:val="28"/>
          <w:szCs w:val="28"/>
        </w:rPr>
        <w:t>: Es importante llevar un control de inventario de repuestos para evitar que las reparaciones se retrasen por falta de piezas críticas.</w:t>
      </w:r>
    </w:p>
    <w:p w14:paraId="12703D29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</w:t>
      </w:r>
    </w:p>
    <w:p w14:paraId="76E6F827" w14:textId="4CA0D13D" w:rsidR="001E02E5" w:rsidRPr="00F910AA" w:rsidRDefault="00BE6B3F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lastRenderedPageBreak/>
        <w:t xml:space="preserve">2. </w:t>
      </w:r>
      <w:proofErr w:type="gramStart"/>
      <w:r w:rsidRPr="00F910AA">
        <w:rPr>
          <w:rFonts w:ascii="Arial" w:hAnsi="Arial" w:cs="Arial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2. 3. </w:t>
      </w:r>
      <w:r w:rsidR="001E02E5" w:rsidRPr="00BE6B3F">
        <w:rPr>
          <w:rFonts w:ascii="Arial" w:hAnsi="Arial" w:cs="Arial"/>
          <w:b/>
          <w:bCs/>
          <w:sz w:val="28"/>
          <w:szCs w:val="28"/>
        </w:rPr>
        <w:t>Herramientas y Equipos</w:t>
      </w:r>
      <w:r w:rsidR="001E02E5" w:rsidRPr="00F910AA">
        <w:rPr>
          <w:rFonts w:ascii="Arial" w:hAnsi="Arial" w:cs="Arial"/>
          <w:sz w:val="28"/>
          <w:szCs w:val="28"/>
        </w:rPr>
        <w:t>: Garantizar que las herramientas necesarias estén disponibles y en buenas condiciones es fundamental para realizar el mantenimiento de manera eficiente.</w:t>
      </w:r>
    </w:p>
    <w:p w14:paraId="15CADB18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43E2FD" w14:textId="45D4590C" w:rsidR="001E02E5" w:rsidRDefault="00BE6B3F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F910AA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F910AA">
        <w:rPr>
          <w:rFonts w:ascii="Arial" w:hAnsi="Arial" w:cs="Arial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3</w:t>
      </w:r>
      <w:r w:rsidRPr="00F910AA">
        <w:rPr>
          <w:rFonts w:ascii="Arial" w:hAnsi="Arial" w:cs="Arial"/>
          <w:sz w:val="28"/>
          <w:szCs w:val="28"/>
        </w:rPr>
        <w:t xml:space="preserve">. </w:t>
      </w:r>
      <w:r w:rsidR="001E02E5" w:rsidRPr="00BE6B3F">
        <w:rPr>
          <w:rFonts w:ascii="Arial" w:hAnsi="Arial" w:cs="Arial"/>
          <w:sz w:val="28"/>
          <w:szCs w:val="28"/>
          <w:u w:val="single"/>
        </w:rPr>
        <w:t>Registro y Control de Mantenimiento</w:t>
      </w:r>
    </w:p>
    <w:p w14:paraId="1D56FB3E" w14:textId="77777777" w:rsidR="00BE6B3F" w:rsidRPr="00F910AA" w:rsidRDefault="00BE6B3F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67D163" w14:textId="52C785F5" w:rsidR="001E02E5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El </w:t>
      </w:r>
      <w:r w:rsidRPr="00BE6B3F">
        <w:rPr>
          <w:rFonts w:ascii="Arial" w:hAnsi="Arial" w:cs="Arial"/>
          <w:b/>
          <w:bCs/>
          <w:sz w:val="28"/>
          <w:szCs w:val="28"/>
        </w:rPr>
        <w:t>registro histórico</w:t>
      </w:r>
      <w:r w:rsidRPr="00F910AA">
        <w:rPr>
          <w:rFonts w:ascii="Arial" w:hAnsi="Arial" w:cs="Arial"/>
          <w:sz w:val="28"/>
          <w:szCs w:val="28"/>
        </w:rPr>
        <w:t xml:space="preserve"> del mantenimiento es una herramienta clave en la administración, ya que permite rastrear el desempeño y las intervenciones realizadas a cada equipo. Para esto, se suelen utilizar sistemas de gestión de mantenimiento (CMMS) que permiten:</w:t>
      </w:r>
    </w:p>
    <w:p w14:paraId="5F3E8371" w14:textId="77777777" w:rsidR="00BE6B3F" w:rsidRPr="00F910AA" w:rsidRDefault="00BE6B3F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D895C3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Registrar todas las actividades de mantenimiento (preventivo, correctivo, predictivo).</w:t>
      </w:r>
    </w:p>
    <w:p w14:paraId="5DF628AA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Documentar fallas y reparaciones.</w:t>
      </w:r>
    </w:p>
    <w:p w14:paraId="4782DEE5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Monitorear costos asociados al mantenimiento.</w:t>
      </w:r>
    </w:p>
    <w:p w14:paraId="02ADC891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Evaluar la frecuencia y el impacto de los fallos.</w:t>
      </w:r>
    </w:p>
    <w:p w14:paraId="5FF42031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Generar reportes para análisis de desempeño y mejoras.</w:t>
      </w:r>
    </w:p>
    <w:p w14:paraId="3383D683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C940D8" w14:textId="6F7A05B4" w:rsidR="001E02E5" w:rsidRDefault="00BE6B3F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F910AA">
        <w:rPr>
          <w:rFonts w:ascii="Arial" w:hAnsi="Arial" w:cs="Arial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4</w:t>
      </w:r>
      <w:r w:rsidRPr="00F910AA">
        <w:rPr>
          <w:rFonts w:ascii="Arial" w:hAnsi="Arial" w:cs="Arial"/>
          <w:sz w:val="28"/>
          <w:szCs w:val="28"/>
        </w:rPr>
        <w:t xml:space="preserve">. </w:t>
      </w:r>
      <w:r w:rsidR="001E02E5" w:rsidRPr="00BE6B3F">
        <w:rPr>
          <w:rFonts w:ascii="Arial" w:hAnsi="Arial" w:cs="Arial"/>
          <w:sz w:val="28"/>
          <w:szCs w:val="28"/>
          <w:u w:val="single"/>
        </w:rPr>
        <w:t>Indicadores de Rendimiento (</w:t>
      </w:r>
      <w:proofErr w:type="spellStart"/>
      <w:r w:rsidR="001E02E5" w:rsidRPr="00BE6B3F">
        <w:rPr>
          <w:rFonts w:ascii="Arial" w:hAnsi="Arial" w:cs="Arial"/>
          <w:sz w:val="28"/>
          <w:szCs w:val="28"/>
          <w:u w:val="single"/>
        </w:rPr>
        <w:t>KPIs</w:t>
      </w:r>
      <w:proofErr w:type="spellEnd"/>
      <w:r w:rsidR="001E02E5" w:rsidRPr="00F910AA">
        <w:rPr>
          <w:rFonts w:ascii="Arial" w:hAnsi="Arial" w:cs="Arial"/>
          <w:sz w:val="28"/>
          <w:szCs w:val="28"/>
        </w:rPr>
        <w:t>)</w:t>
      </w:r>
    </w:p>
    <w:p w14:paraId="3EBC3F5D" w14:textId="77777777" w:rsidR="00BE6B3F" w:rsidRPr="00F910AA" w:rsidRDefault="00BE6B3F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C995D5" w14:textId="77F59272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Para evaluar la eficacia de la administración del mantenimiento, se utilizan diversos </w:t>
      </w:r>
      <w:r w:rsidRPr="00BE6B3F">
        <w:rPr>
          <w:rFonts w:ascii="Arial" w:hAnsi="Arial" w:cs="Arial"/>
          <w:b/>
          <w:bCs/>
          <w:sz w:val="28"/>
          <w:szCs w:val="28"/>
        </w:rPr>
        <w:t>indicadores clave de rendimiento (</w:t>
      </w:r>
      <w:proofErr w:type="spellStart"/>
      <w:r w:rsidRPr="00BE6B3F">
        <w:rPr>
          <w:rFonts w:ascii="Arial" w:hAnsi="Arial" w:cs="Arial"/>
          <w:b/>
          <w:bCs/>
          <w:sz w:val="28"/>
          <w:szCs w:val="28"/>
        </w:rPr>
        <w:t>KPIs</w:t>
      </w:r>
      <w:proofErr w:type="spellEnd"/>
      <w:r w:rsidRPr="00BE6B3F">
        <w:rPr>
          <w:rFonts w:ascii="Arial" w:hAnsi="Arial" w:cs="Arial"/>
          <w:b/>
          <w:bCs/>
          <w:sz w:val="28"/>
          <w:szCs w:val="28"/>
        </w:rPr>
        <w:t>)</w:t>
      </w:r>
      <w:r w:rsidRPr="00F910AA">
        <w:rPr>
          <w:rFonts w:ascii="Arial" w:hAnsi="Arial" w:cs="Arial"/>
          <w:sz w:val="28"/>
          <w:szCs w:val="28"/>
        </w:rPr>
        <w:t>, que permiten medir el éxito de las estrategias implementadas. Algunos de los más comunes son:</w:t>
      </w:r>
    </w:p>
    <w:p w14:paraId="6285CD6A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</w:t>
      </w:r>
    </w:p>
    <w:p w14:paraId="42264ED3" w14:textId="402AFFB5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</w:t>
      </w:r>
      <w:r w:rsidRPr="00BE6B3F">
        <w:rPr>
          <w:rFonts w:ascii="Arial" w:hAnsi="Arial" w:cs="Arial"/>
          <w:b/>
          <w:bCs/>
          <w:sz w:val="28"/>
          <w:szCs w:val="28"/>
        </w:rPr>
        <w:t xml:space="preserve">- MTBF (Mean Time Between </w:t>
      </w:r>
      <w:proofErr w:type="spellStart"/>
      <w:r w:rsidRPr="00BE6B3F">
        <w:rPr>
          <w:rFonts w:ascii="Arial" w:hAnsi="Arial" w:cs="Arial"/>
          <w:b/>
          <w:bCs/>
          <w:sz w:val="28"/>
          <w:szCs w:val="28"/>
        </w:rPr>
        <w:t>Failures</w:t>
      </w:r>
      <w:proofErr w:type="spellEnd"/>
      <w:r w:rsidRPr="00BE6B3F">
        <w:rPr>
          <w:rFonts w:ascii="Arial" w:hAnsi="Arial" w:cs="Arial"/>
          <w:b/>
          <w:bCs/>
          <w:sz w:val="28"/>
          <w:szCs w:val="28"/>
        </w:rPr>
        <w:t>):</w:t>
      </w:r>
      <w:r w:rsidRPr="00F910AA">
        <w:rPr>
          <w:rFonts w:ascii="Arial" w:hAnsi="Arial" w:cs="Arial"/>
          <w:sz w:val="28"/>
          <w:szCs w:val="28"/>
        </w:rPr>
        <w:t xml:space="preserve"> Tiempo promedio entre fallos. Indica la confiabilidad del equipo.</w:t>
      </w:r>
    </w:p>
    <w:p w14:paraId="52AABD08" w14:textId="1EC9150F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</w:t>
      </w:r>
      <w:r w:rsidRPr="00BE6B3F">
        <w:rPr>
          <w:rFonts w:ascii="Arial" w:hAnsi="Arial" w:cs="Arial"/>
          <w:b/>
          <w:bCs/>
          <w:sz w:val="28"/>
          <w:szCs w:val="28"/>
        </w:rPr>
        <w:t xml:space="preserve">MTTR (Mean Time </w:t>
      </w:r>
      <w:proofErr w:type="spellStart"/>
      <w:r w:rsidRPr="00BE6B3F">
        <w:rPr>
          <w:rFonts w:ascii="Arial" w:hAnsi="Arial" w:cs="Arial"/>
          <w:b/>
          <w:bCs/>
          <w:sz w:val="28"/>
          <w:szCs w:val="28"/>
        </w:rPr>
        <w:t>To</w:t>
      </w:r>
      <w:proofErr w:type="spellEnd"/>
      <w:r w:rsidRPr="00BE6B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E6B3F">
        <w:rPr>
          <w:rFonts w:ascii="Arial" w:hAnsi="Arial" w:cs="Arial"/>
          <w:b/>
          <w:bCs/>
          <w:sz w:val="28"/>
          <w:szCs w:val="28"/>
        </w:rPr>
        <w:t>Repair</w:t>
      </w:r>
      <w:proofErr w:type="spellEnd"/>
      <w:r w:rsidRPr="00F910AA">
        <w:rPr>
          <w:rFonts w:ascii="Arial" w:hAnsi="Arial" w:cs="Arial"/>
          <w:sz w:val="28"/>
          <w:szCs w:val="28"/>
        </w:rPr>
        <w:t>): Tiempo promedio que tarda una reparación. Refleja la rapidez con la que el equipo puede volver a operar.</w:t>
      </w:r>
    </w:p>
    <w:p w14:paraId="7B22C793" w14:textId="2FB6F684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</w:t>
      </w:r>
      <w:r w:rsidRPr="00BE6B3F">
        <w:rPr>
          <w:rFonts w:ascii="Arial" w:hAnsi="Arial" w:cs="Arial"/>
          <w:b/>
          <w:bCs/>
          <w:sz w:val="28"/>
          <w:szCs w:val="28"/>
        </w:rPr>
        <w:t>Tasa de Disponibilidad</w:t>
      </w:r>
      <w:r w:rsidRPr="00F910AA">
        <w:rPr>
          <w:rFonts w:ascii="Arial" w:hAnsi="Arial" w:cs="Arial"/>
          <w:sz w:val="28"/>
          <w:szCs w:val="28"/>
        </w:rPr>
        <w:t>: Es el porcentaje de tiempo en que el equipo está disponible para operar.</w:t>
      </w:r>
    </w:p>
    <w:p w14:paraId="004F5349" w14:textId="0D4C7B0C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- </w:t>
      </w:r>
      <w:r w:rsidRPr="00BE6B3F">
        <w:rPr>
          <w:rFonts w:ascii="Arial" w:hAnsi="Arial" w:cs="Arial"/>
          <w:b/>
          <w:bCs/>
          <w:sz w:val="28"/>
          <w:szCs w:val="28"/>
        </w:rPr>
        <w:t>Costo de Mantenimiento por Activo</w:t>
      </w:r>
      <w:r w:rsidRPr="00F910AA">
        <w:rPr>
          <w:rFonts w:ascii="Arial" w:hAnsi="Arial" w:cs="Arial"/>
          <w:sz w:val="28"/>
          <w:szCs w:val="28"/>
        </w:rPr>
        <w:t>: Refleja cuánto se está invirtiendo en el mantenimiento de cada equipo.</w:t>
      </w:r>
    </w:p>
    <w:p w14:paraId="7E3AB4D0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379098" w14:textId="7006F104" w:rsidR="001E02E5" w:rsidRDefault="00715ED4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2. 4. 5 </w:t>
      </w:r>
      <w:proofErr w:type="gramStart"/>
      <w:r w:rsidR="001E02E5" w:rsidRPr="00715ED4">
        <w:rPr>
          <w:rFonts w:ascii="Arial" w:hAnsi="Arial" w:cs="Arial"/>
          <w:sz w:val="28"/>
          <w:szCs w:val="28"/>
          <w:u w:val="single"/>
        </w:rPr>
        <w:t>Gestión</w:t>
      </w:r>
      <w:proofErr w:type="gramEnd"/>
      <w:r w:rsidR="001E02E5" w:rsidRPr="00715ED4">
        <w:rPr>
          <w:rFonts w:ascii="Arial" w:hAnsi="Arial" w:cs="Arial"/>
          <w:sz w:val="28"/>
          <w:szCs w:val="28"/>
          <w:u w:val="single"/>
        </w:rPr>
        <w:t xml:space="preserve"> de Repuestos y Almacén</w:t>
      </w:r>
    </w:p>
    <w:p w14:paraId="5627640E" w14:textId="77777777" w:rsidR="00715ED4" w:rsidRPr="00F910AA" w:rsidRDefault="00715ED4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B2D0D7" w14:textId="2222FE7A" w:rsidR="001E02E5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Una parte esencial </w:t>
      </w:r>
      <w:r w:rsidR="00715ED4">
        <w:rPr>
          <w:rFonts w:ascii="Arial" w:hAnsi="Arial" w:cs="Arial"/>
          <w:sz w:val="28"/>
          <w:szCs w:val="28"/>
        </w:rPr>
        <w:t>para</w:t>
      </w:r>
      <w:r w:rsidRPr="00F910AA">
        <w:rPr>
          <w:rFonts w:ascii="Arial" w:hAnsi="Arial" w:cs="Arial"/>
          <w:sz w:val="28"/>
          <w:szCs w:val="28"/>
        </w:rPr>
        <w:t xml:space="preserve"> la administración del mantenimiento es contar con una </w:t>
      </w:r>
      <w:r w:rsidRPr="00715ED4">
        <w:rPr>
          <w:rFonts w:ascii="Arial" w:hAnsi="Arial" w:cs="Arial"/>
          <w:b/>
          <w:bCs/>
          <w:sz w:val="28"/>
          <w:szCs w:val="28"/>
        </w:rPr>
        <w:t>gestión eficiente del inventario de repuestos</w:t>
      </w:r>
      <w:r w:rsidR="00715ED4">
        <w:rPr>
          <w:rFonts w:ascii="Arial" w:hAnsi="Arial" w:cs="Arial"/>
          <w:sz w:val="28"/>
          <w:szCs w:val="28"/>
        </w:rPr>
        <w:t>, e</w:t>
      </w:r>
      <w:r w:rsidRPr="00F910AA">
        <w:rPr>
          <w:rFonts w:ascii="Arial" w:hAnsi="Arial" w:cs="Arial"/>
          <w:sz w:val="28"/>
          <w:szCs w:val="28"/>
        </w:rPr>
        <w:t>sto implica:</w:t>
      </w:r>
    </w:p>
    <w:p w14:paraId="33ED3DF0" w14:textId="77777777" w:rsidR="00715ED4" w:rsidRPr="00F910AA" w:rsidRDefault="00715ED4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0295BB" w14:textId="0C74B892" w:rsidR="001E02E5" w:rsidRPr="00F910AA" w:rsidRDefault="00715ED4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5ED4">
        <w:rPr>
          <w:rFonts w:ascii="Arial" w:hAnsi="Arial" w:cs="Arial"/>
          <w:b/>
          <w:bCs/>
          <w:sz w:val="28"/>
          <w:szCs w:val="28"/>
        </w:rPr>
        <w:t xml:space="preserve">- </w:t>
      </w:r>
      <w:r w:rsidR="001E02E5" w:rsidRPr="00715ED4">
        <w:rPr>
          <w:rFonts w:ascii="Arial" w:hAnsi="Arial" w:cs="Arial"/>
          <w:b/>
          <w:bCs/>
          <w:sz w:val="28"/>
          <w:szCs w:val="28"/>
        </w:rPr>
        <w:t>Control de stock</w:t>
      </w:r>
      <w:r w:rsidR="001E02E5" w:rsidRPr="00F910AA">
        <w:rPr>
          <w:rFonts w:ascii="Arial" w:hAnsi="Arial" w:cs="Arial"/>
          <w:sz w:val="28"/>
          <w:szCs w:val="28"/>
        </w:rPr>
        <w:t>: Mantener inventarios adecuados de piezas críticas para evitar interrupciones.</w:t>
      </w:r>
    </w:p>
    <w:p w14:paraId="283707AB" w14:textId="7F3FA0B4" w:rsidR="001E02E5" w:rsidRPr="00F910AA" w:rsidRDefault="00715ED4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5ED4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E02E5" w:rsidRPr="00715ED4">
        <w:rPr>
          <w:rFonts w:ascii="Arial" w:hAnsi="Arial" w:cs="Arial"/>
          <w:b/>
          <w:bCs/>
          <w:sz w:val="28"/>
          <w:szCs w:val="28"/>
        </w:rPr>
        <w:t>Gestión de proveedores</w:t>
      </w:r>
      <w:r w:rsidR="001E02E5" w:rsidRPr="00F910AA">
        <w:rPr>
          <w:rFonts w:ascii="Arial" w:hAnsi="Arial" w:cs="Arial"/>
          <w:sz w:val="28"/>
          <w:szCs w:val="28"/>
        </w:rPr>
        <w:t>: Establecer relaciones con proveedores confiables para obtener repuestos de manera rápida y eficiente.</w:t>
      </w:r>
    </w:p>
    <w:p w14:paraId="622DF1B4" w14:textId="242758EF" w:rsidR="001E02E5" w:rsidRPr="00F910AA" w:rsidRDefault="00715ED4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="001E02E5" w:rsidRPr="00715ED4">
        <w:rPr>
          <w:rFonts w:ascii="Arial" w:hAnsi="Arial" w:cs="Arial"/>
          <w:b/>
          <w:bCs/>
          <w:sz w:val="28"/>
          <w:szCs w:val="28"/>
        </w:rPr>
        <w:t>Costos de almacenamiento</w:t>
      </w:r>
      <w:r w:rsidR="001E02E5" w:rsidRPr="00F910AA">
        <w:rPr>
          <w:rFonts w:ascii="Arial" w:hAnsi="Arial" w:cs="Arial"/>
          <w:sz w:val="28"/>
          <w:szCs w:val="28"/>
        </w:rPr>
        <w:t>: Optimizar la cantidad de repuestos para evitar el exceso o la falta de stock, minimizando los costos de almacenamiento.</w:t>
      </w:r>
    </w:p>
    <w:p w14:paraId="179E6447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79C21F" w14:textId="12B235F3" w:rsidR="001E02E5" w:rsidRDefault="00715ED4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2. 4. 6 </w:t>
      </w:r>
      <w:proofErr w:type="gramStart"/>
      <w:r w:rsidR="001E02E5" w:rsidRPr="00715ED4">
        <w:rPr>
          <w:rFonts w:ascii="Arial" w:hAnsi="Arial" w:cs="Arial"/>
          <w:sz w:val="28"/>
          <w:szCs w:val="28"/>
          <w:u w:val="single"/>
        </w:rPr>
        <w:t>Seguridad</w:t>
      </w:r>
      <w:proofErr w:type="gramEnd"/>
      <w:r w:rsidR="001E02E5" w:rsidRPr="00715ED4">
        <w:rPr>
          <w:rFonts w:ascii="Arial" w:hAnsi="Arial" w:cs="Arial"/>
          <w:sz w:val="28"/>
          <w:szCs w:val="28"/>
          <w:u w:val="single"/>
        </w:rPr>
        <w:t xml:space="preserve"> y Cumplimiento Normativo</w:t>
      </w:r>
    </w:p>
    <w:p w14:paraId="11251ABC" w14:textId="77777777" w:rsidR="00715ED4" w:rsidRPr="00F910AA" w:rsidRDefault="00715ED4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19004C" w14:textId="789FC2C0" w:rsidR="001E02E5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El mantenimiento debe realizarse bajo estrictos estándares de seguridad para proteger tanto a los trabajadores como a los equipo</w:t>
      </w:r>
      <w:r w:rsidR="00715ED4">
        <w:rPr>
          <w:rFonts w:ascii="Arial" w:hAnsi="Arial" w:cs="Arial"/>
          <w:sz w:val="28"/>
          <w:szCs w:val="28"/>
        </w:rPr>
        <w:t>s, para ello se deberá tener en cuenta lo siguiente:</w:t>
      </w:r>
    </w:p>
    <w:p w14:paraId="134519CE" w14:textId="3FC3FD6A" w:rsidR="00715ED4" w:rsidRPr="00F910AA" w:rsidRDefault="00715ED4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2D1FB4" w14:textId="519F8521" w:rsidR="001E02E5" w:rsidRPr="00F910AA" w:rsidRDefault="00715ED4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715ED4">
        <w:rPr>
          <w:rFonts w:ascii="Arial" w:hAnsi="Arial" w:cs="Arial"/>
          <w:b/>
          <w:bCs/>
          <w:sz w:val="28"/>
          <w:szCs w:val="28"/>
        </w:rPr>
        <w:t xml:space="preserve">- </w:t>
      </w:r>
      <w:r w:rsidR="001E02E5" w:rsidRPr="00715ED4">
        <w:rPr>
          <w:rFonts w:ascii="Arial" w:hAnsi="Arial" w:cs="Arial"/>
          <w:b/>
          <w:bCs/>
          <w:sz w:val="28"/>
          <w:szCs w:val="28"/>
        </w:rPr>
        <w:t>Normas de seguridad industrial</w:t>
      </w:r>
      <w:r w:rsidR="001E02E5" w:rsidRPr="00F910AA">
        <w:rPr>
          <w:rFonts w:ascii="Arial" w:hAnsi="Arial" w:cs="Arial"/>
          <w:sz w:val="28"/>
          <w:szCs w:val="28"/>
        </w:rPr>
        <w:t>: Los técnicos de mantenimiento deben seguir procedimientos de seguridad específicos, como bloqueos y etiquetado de equipos, uso de equipo de protección personal (EPP), y protocolos de emergencia.</w:t>
      </w:r>
    </w:p>
    <w:p w14:paraId="342609CB" w14:textId="74F01D28" w:rsidR="001E02E5" w:rsidRPr="00F910AA" w:rsidRDefault="00715ED4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5ED4">
        <w:rPr>
          <w:rFonts w:ascii="Arial" w:hAnsi="Arial" w:cs="Arial"/>
          <w:b/>
          <w:bCs/>
          <w:sz w:val="28"/>
          <w:szCs w:val="28"/>
        </w:rPr>
        <w:t xml:space="preserve"> - </w:t>
      </w:r>
      <w:r w:rsidR="001E02E5" w:rsidRPr="00715ED4">
        <w:rPr>
          <w:rFonts w:ascii="Arial" w:hAnsi="Arial" w:cs="Arial"/>
          <w:b/>
          <w:bCs/>
          <w:sz w:val="28"/>
          <w:szCs w:val="28"/>
        </w:rPr>
        <w:t>Cumplimiento normativo</w:t>
      </w:r>
      <w:r w:rsidR="001E02E5" w:rsidRPr="00F910AA">
        <w:rPr>
          <w:rFonts w:ascii="Arial" w:hAnsi="Arial" w:cs="Arial"/>
          <w:sz w:val="28"/>
          <w:szCs w:val="28"/>
        </w:rPr>
        <w:t xml:space="preserve">: En muchas industrias, existen normativas y estándares que exigen que se realice mantenimiento regular para garantizar que los equipos operen de manera segura y eficiente. </w:t>
      </w:r>
    </w:p>
    <w:p w14:paraId="32527C93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BD2093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979E9D" w14:textId="3A9B8A0F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5ED4">
        <w:rPr>
          <w:rFonts w:ascii="Arial" w:hAnsi="Arial" w:cs="Arial"/>
          <w:b/>
          <w:bCs/>
          <w:sz w:val="28"/>
          <w:szCs w:val="28"/>
        </w:rPr>
        <w:t>Conclusión</w:t>
      </w:r>
      <w:r w:rsidRPr="00F910AA">
        <w:rPr>
          <w:rFonts w:ascii="Arial" w:hAnsi="Arial" w:cs="Arial"/>
          <w:sz w:val="28"/>
          <w:szCs w:val="28"/>
        </w:rPr>
        <w:t>:</w:t>
      </w:r>
    </w:p>
    <w:p w14:paraId="66ACC67F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>La administración del mantenimiento es un proceso complejo que involucra la planificación, ejecución, monitoreo y optimización de todas las actividades relacionadas con la conservación y reparación de los equipos. Cuando se gestiona de manera eficiente, permite minimizar los tiempos de inactividad, reducir costos y mejorar la seguridad y la confiabilidad de las operaciones industriales.</w:t>
      </w:r>
    </w:p>
    <w:p w14:paraId="224296BB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40B358" w14:textId="12905A63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2. 5 </w:t>
      </w:r>
      <w:r w:rsidRPr="00715ED4">
        <w:rPr>
          <w:rFonts w:ascii="Arial" w:hAnsi="Arial" w:cs="Arial"/>
          <w:b/>
          <w:bCs/>
          <w:sz w:val="28"/>
          <w:szCs w:val="28"/>
        </w:rPr>
        <w:t>Componentes de la organización</w:t>
      </w:r>
    </w:p>
    <w:p w14:paraId="418668D4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29BE60" w14:textId="77777777" w:rsidR="00715ED4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Los componentes de la organización en cuanto al mantenimiento son las estructuras, funciones y recursos necesarios para asegurar que las actividades de mantenimiento se realicen de manera eficiente, segura y rentable. </w:t>
      </w:r>
    </w:p>
    <w:p w14:paraId="4E08CC60" w14:textId="4CC85A8F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Estos componentes pueden variar según el tamaño y la complejidad de la empresa, pero en general, incluyen las </w:t>
      </w:r>
      <w:proofErr w:type="gramStart"/>
      <w:r w:rsidR="00715ED4">
        <w:rPr>
          <w:rFonts w:ascii="Arial" w:hAnsi="Arial" w:cs="Arial"/>
          <w:sz w:val="28"/>
          <w:szCs w:val="28"/>
        </w:rPr>
        <w:t xml:space="preserve">siguiente </w:t>
      </w:r>
      <w:r w:rsidRPr="00F910AA">
        <w:rPr>
          <w:rFonts w:ascii="Arial" w:hAnsi="Arial" w:cs="Arial"/>
          <w:sz w:val="28"/>
          <w:szCs w:val="28"/>
        </w:rPr>
        <w:t>áreas</w:t>
      </w:r>
      <w:proofErr w:type="gramEnd"/>
      <w:r w:rsidRPr="00F910AA">
        <w:rPr>
          <w:rFonts w:ascii="Arial" w:hAnsi="Arial" w:cs="Arial"/>
          <w:sz w:val="28"/>
          <w:szCs w:val="28"/>
        </w:rPr>
        <w:t>:</w:t>
      </w:r>
    </w:p>
    <w:p w14:paraId="429563BB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1FC323" w14:textId="0E9CBACF" w:rsidR="001E02E5" w:rsidRDefault="00715ED4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2. 5. </w:t>
      </w:r>
      <w:r w:rsidR="001E02E5" w:rsidRPr="00F910AA">
        <w:rPr>
          <w:rFonts w:ascii="Arial" w:hAnsi="Arial" w:cs="Arial"/>
          <w:sz w:val="28"/>
          <w:szCs w:val="28"/>
        </w:rPr>
        <w:t xml:space="preserve">1 </w:t>
      </w:r>
      <w:proofErr w:type="gramStart"/>
      <w:r w:rsidR="001E02E5" w:rsidRPr="00E862A7">
        <w:rPr>
          <w:rFonts w:ascii="Arial" w:hAnsi="Arial" w:cs="Arial"/>
          <w:sz w:val="28"/>
          <w:szCs w:val="28"/>
          <w:u w:val="single"/>
        </w:rPr>
        <w:t>Dirección</w:t>
      </w:r>
      <w:proofErr w:type="gramEnd"/>
      <w:r w:rsidR="001E02E5" w:rsidRPr="00E862A7">
        <w:rPr>
          <w:rFonts w:ascii="Arial" w:hAnsi="Arial" w:cs="Arial"/>
          <w:sz w:val="28"/>
          <w:szCs w:val="28"/>
          <w:u w:val="single"/>
        </w:rPr>
        <w:t xml:space="preserve"> o Gerencia de Mantenimiento</w:t>
      </w:r>
    </w:p>
    <w:p w14:paraId="6B318698" w14:textId="77777777" w:rsidR="00E862A7" w:rsidRPr="00F910AA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CEA8F2" w14:textId="77777777" w:rsidR="00E862A7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62A7">
        <w:rPr>
          <w:rFonts w:ascii="Arial" w:hAnsi="Arial" w:cs="Arial"/>
          <w:b/>
          <w:bCs/>
          <w:sz w:val="28"/>
          <w:szCs w:val="28"/>
        </w:rPr>
        <w:t xml:space="preserve">- </w:t>
      </w:r>
      <w:r w:rsidR="001E02E5" w:rsidRPr="00E862A7">
        <w:rPr>
          <w:rFonts w:ascii="Arial" w:hAnsi="Arial" w:cs="Arial"/>
          <w:b/>
          <w:bCs/>
          <w:sz w:val="28"/>
          <w:szCs w:val="28"/>
        </w:rPr>
        <w:t>Responsabilidades</w:t>
      </w:r>
      <w:r w:rsidR="001E02E5" w:rsidRPr="00F910AA">
        <w:rPr>
          <w:rFonts w:ascii="Arial" w:hAnsi="Arial" w:cs="Arial"/>
          <w:sz w:val="28"/>
          <w:szCs w:val="28"/>
        </w:rPr>
        <w:t xml:space="preserve">: Es el nivel más alto dentro de la organización de mantenimiento y es responsable de la planificación estratégica, la definición de políticas y el control general de todas las actividades de mantenimiento. </w:t>
      </w:r>
    </w:p>
    <w:p w14:paraId="758E1D7B" w14:textId="577273BB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>La gerencia de mantenimiento se encarga de:</w:t>
      </w:r>
    </w:p>
    <w:p w14:paraId="680DFCFB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Definir los objetivos de mantenimiento alineados con los objetivos generales de la empresa.</w:t>
      </w:r>
    </w:p>
    <w:p w14:paraId="7BAF086A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Establecer políticas de mantenimiento preventivo, correctivo y predictivo.</w:t>
      </w:r>
    </w:p>
    <w:p w14:paraId="04E2C58B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Asignar recursos (presupuesto, personal, repuestos) y aprobar los planes de mantenimiento.</w:t>
      </w:r>
    </w:p>
    <w:p w14:paraId="0AC122DE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lastRenderedPageBreak/>
        <w:t xml:space="preserve">     - Evaluar el desempeño del mantenimiento a través de indicadores clave (</w:t>
      </w:r>
      <w:proofErr w:type="spellStart"/>
      <w:r w:rsidRPr="00F910AA">
        <w:rPr>
          <w:rFonts w:ascii="Arial" w:hAnsi="Arial" w:cs="Arial"/>
          <w:sz w:val="28"/>
          <w:szCs w:val="28"/>
        </w:rPr>
        <w:t>KPIs</w:t>
      </w:r>
      <w:proofErr w:type="spellEnd"/>
      <w:r w:rsidRPr="00F910AA">
        <w:rPr>
          <w:rFonts w:ascii="Arial" w:hAnsi="Arial" w:cs="Arial"/>
          <w:sz w:val="28"/>
          <w:szCs w:val="28"/>
        </w:rPr>
        <w:t>).</w:t>
      </w:r>
    </w:p>
    <w:p w14:paraId="2E63490F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F696F2" w14:textId="2C341326" w:rsidR="001E02E5" w:rsidRDefault="00E862A7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2. 5. </w:t>
      </w:r>
      <w:r w:rsidR="001E02E5" w:rsidRPr="00F910A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1E02E5" w:rsidRPr="00E862A7">
        <w:rPr>
          <w:rFonts w:ascii="Arial" w:hAnsi="Arial" w:cs="Arial"/>
          <w:sz w:val="28"/>
          <w:szCs w:val="28"/>
          <w:u w:val="single"/>
        </w:rPr>
        <w:t>Planificación</w:t>
      </w:r>
      <w:proofErr w:type="gramEnd"/>
      <w:r w:rsidR="001E02E5" w:rsidRPr="00E862A7">
        <w:rPr>
          <w:rFonts w:ascii="Arial" w:hAnsi="Arial" w:cs="Arial"/>
          <w:sz w:val="28"/>
          <w:szCs w:val="28"/>
          <w:u w:val="single"/>
        </w:rPr>
        <w:t xml:space="preserve"> y Programación de Mantenimiento</w:t>
      </w:r>
    </w:p>
    <w:p w14:paraId="02E172F9" w14:textId="77777777" w:rsidR="00E862A7" w:rsidRPr="00F910AA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099B3A" w14:textId="487358A5" w:rsidR="001E02E5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</w:t>
      </w:r>
      <w:r w:rsidR="00E862A7">
        <w:rPr>
          <w:rFonts w:ascii="Arial" w:hAnsi="Arial" w:cs="Arial"/>
          <w:sz w:val="28"/>
          <w:szCs w:val="28"/>
        </w:rPr>
        <w:t xml:space="preserve"> </w:t>
      </w:r>
      <w:r w:rsidR="00E862A7" w:rsidRPr="00E862A7">
        <w:rPr>
          <w:rFonts w:ascii="Arial" w:hAnsi="Arial" w:cs="Arial"/>
          <w:b/>
          <w:bCs/>
          <w:sz w:val="28"/>
          <w:szCs w:val="28"/>
        </w:rPr>
        <w:t xml:space="preserve">- </w:t>
      </w:r>
      <w:r w:rsidRPr="00E862A7">
        <w:rPr>
          <w:rFonts w:ascii="Arial" w:hAnsi="Arial" w:cs="Arial"/>
          <w:b/>
          <w:bCs/>
          <w:sz w:val="28"/>
          <w:szCs w:val="28"/>
        </w:rPr>
        <w:t>Función</w:t>
      </w:r>
      <w:r w:rsidRPr="00F910AA">
        <w:rPr>
          <w:rFonts w:ascii="Arial" w:hAnsi="Arial" w:cs="Arial"/>
          <w:sz w:val="28"/>
          <w:szCs w:val="28"/>
        </w:rPr>
        <w:t>: Se encarga de coordinar las actividades de mantenimiento, asegurando que se realicen de manera eficiente y en los tiempos adecuados.</w:t>
      </w:r>
    </w:p>
    <w:p w14:paraId="400E339A" w14:textId="77777777" w:rsidR="00E862A7" w:rsidRPr="00F910AA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94EDB0" w14:textId="55B997A2" w:rsidR="001E02E5" w:rsidRPr="00F910AA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E862A7">
        <w:rPr>
          <w:rFonts w:ascii="Arial" w:hAnsi="Arial" w:cs="Arial"/>
          <w:b/>
          <w:bCs/>
          <w:sz w:val="28"/>
          <w:szCs w:val="28"/>
        </w:rPr>
        <w:t xml:space="preserve">- </w:t>
      </w:r>
      <w:r w:rsidR="001E02E5" w:rsidRPr="00E862A7">
        <w:rPr>
          <w:rFonts w:ascii="Arial" w:hAnsi="Arial" w:cs="Arial"/>
          <w:b/>
          <w:bCs/>
          <w:sz w:val="28"/>
          <w:szCs w:val="28"/>
        </w:rPr>
        <w:t>Responsabilidades</w:t>
      </w:r>
      <w:r w:rsidR="001E02E5" w:rsidRPr="00F910AA">
        <w:rPr>
          <w:rFonts w:ascii="Arial" w:hAnsi="Arial" w:cs="Arial"/>
          <w:sz w:val="28"/>
          <w:szCs w:val="28"/>
        </w:rPr>
        <w:t>:</w:t>
      </w:r>
    </w:p>
    <w:p w14:paraId="276F6F2D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Elaborar planes de mantenimiento preventivo y predictivo basados en el análisis de la maquinaria y el historial de fallos.</w:t>
      </w:r>
    </w:p>
    <w:p w14:paraId="7908DD19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Programar las intervenciones de mantenimiento para minimizar el impacto en la producción.</w:t>
      </w:r>
    </w:p>
    <w:p w14:paraId="6416FA6C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Asignar recursos humanos y materiales para las tareas planificadas.</w:t>
      </w:r>
    </w:p>
    <w:p w14:paraId="6091E244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Coordinar con otras áreas de la empresa para realizar el mantenimiento en los momentos óptimos (turnos de inactividad o periodos de baja demanda).</w:t>
      </w:r>
    </w:p>
    <w:p w14:paraId="57A22D28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AB4B4D" w14:textId="1FCA102A" w:rsidR="001E02E5" w:rsidRDefault="00E862A7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2. 5. </w:t>
      </w:r>
      <w:r w:rsidR="001E02E5" w:rsidRPr="00F910A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1E02E5" w:rsidRPr="00E862A7">
        <w:rPr>
          <w:rFonts w:ascii="Arial" w:hAnsi="Arial" w:cs="Arial"/>
          <w:sz w:val="28"/>
          <w:szCs w:val="28"/>
          <w:u w:val="single"/>
        </w:rPr>
        <w:t>Técnicos</w:t>
      </w:r>
      <w:proofErr w:type="gramEnd"/>
      <w:r w:rsidR="001E02E5" w:rsidRPr="00E862A7">
        <w:rPr>
          <w:rFonts w:ascii="Arial" w:hAnsi="Arial" w:cs="Arial"/>
          <w:sz w:val="28"/>
          <w:szCs w:val="28"/>
          <w:u w:val="single"/>
        </w:rPr>
        <w:t xml:space="preserve"> y Personal de Mantenimiento</w:t>
      </w:r>
    </w:p>
    <w:p w14:paraId="565C526A" w14:textId="77777777" w:rsidR="00E862A7" w:rsidRPr="00F910AA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167C42" w14:textId="77777777" w:rsidR="00E862A7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62A7">
        <w:rPr>
          <w:rFonts w:ascii="Arial" w:hAnsi="Arial" w:cs="Arial"/>
          <w:b/>
          <w:bCs/>
          <w:sz w:val="28"/>
          <w:szCs w:val="28"/>
        </w:rPr>
        <w:t xml:space="preserve"> - </w:t>
      </w:r>
      <w:r w:rsidR="001E02E5" w:rsidRPr="00E862A7">
        <w:rPr>
          <w:rFonts w:ascii="Arial" w:hAnsi="Arial" w:cs="Arial"/>
          <w:b/>
          <w:bCs/>
          <w:sz w:val="28"/>
          <w:szCs w:val="28"/>
        </w:rPr>
        <w:t>Responsabilidades</w:t>
      </w:r>
      <w:r w:rsidR="001E02E5" w:rsidRPr="00F910AA">
        <w:rPr>
          <w:rFonts w:ascii="Arial" w:hAnsi="Arial" w:cs="Arial"/>
          <w:sz w:val="28"/>
          <w:szCs w:val="28"/>
        </w:rPr>
        <w:t xml:space="preserve">: Son los encargados de realizar las tareas de mantenimiento. Pueden estar especializados en distintas áreas (mecánica, eléctrica, electrónica, etc.) y su función es llevar a cabo las tareas tanto preventivas como correctivas. </w:t>
      </w:r>
    </w:p>
    <w:p w14:paraId="5D746E6F" w14:textId="22CC2E3C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>Las responsabilidades del personal técnico incluyen:</w:t>
      </w:r>
    </w:p>
    <w:p w14:paraId="56BD91A2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Realizar las tareas de mantenimiento según los planes establecidos (preventivo, correctivo, predictivo).</w:t>
      </w:r>
    </w:p>
    <w:p w14:paraId="4188D09D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Inspeccionar los equipos para identificar problemas potenciales.</w:t>
      </w:r>
    </w:p>
    <w:p w14:paraId="38B7EBEE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Documentar todas las intervenciones, incluyendo repuestos utilizados, tiempos de intervención y resultados.</w:t>
      </w:r>
    </w:p>
    <w:p w14:paraId="02E2DB96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Proponer mejoras o modificaciones para optimizar la operación de los equipos.</w:t>
      </w:r>
    </w:p>
    <w:p w14:paraId="540EBFF7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E74298" w14:textId="035E269E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62A7">
        <w:rPr>
          <w:rFonts w:ascii="Arial" w:hAnsi="Arial" w:cs="Arial"/>
          <w:b/>
          <w:bCs/>
          <w:sz w:val="28"/>
          <w:szCs w:val="28"/>
        </w:rPr>
        <w:t xml:space="preserve">   </w:t>
      </w:r>
      <w:r w:rsidR="00E862A7" w:rsidRPr="00E862A7">
        <w:rPr>
          <w:rFonts w:ascii="Arial" w:hAnsi="Arial" w:cs="Arial"/>
          <w:b/>
          <w:bCs/>
          <w:sz w:val="28"/>
          <w:szCs w:val="28"/>
        </w:rPr>
        <w:t xml:space="preserve">- </w:t>
      </w:r>
      <w:r w:rsidRPr="00E862A7">
        <w:rPr>
          <w:rFonts w:ascii="Arial" w:hAnsi="Arial" w:cs="Arial"/>
          <w:b/>
          <w:bCs/>
          <w:sz w:val="28"/>
          <w:szCs w:val="28"/>
        </w:rPr>
        <w:t>Tipos de técnicos</w:t>
      </w:r>
      <w:r w:rsidRPr="00F910AA">
        <w:rPr>
          <w:rFonts w:ascii="Arial" w:hAnsi="Arial" w:cs="Arial"/>
          <w:sz w:val="28"/>
          <w:szCs w:val="28"/>
        </w:rPr>
        <w:t>:</w:t>
      </w:r>
    </w:p>
    <w:p w14:paraId="46F2A639" w14:textId="14C2F2A0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62A7">
        <w:rPr>
          <w:rFonts w:ascii="Arial" w:hAnsi="Arial" w:cs="Arial"/>
          <w:sz w:val="28"/>
          <w:szCs w:val="28"/>
          <w:u w:val="single"/>
        </w:rPr>
        <w:t>Mecánicos</w:t>
      </w:r>
      <w:r w:rsidRPr="00F910AA">
        <w:rPr>
          <w:rFonts w:ascii="Arial" w:hAnsi="Arial" w:cs="Arial"/>
          <w:sz w:val="28"/>
          <w:szCs w:val="28"/>
        </w:rPr>
        <w:t>: Especializados en el mantenimiento de maquinaria y componentes mecánicos.</w:t>
      </w:r>
    </w:p>
    <w:p w14:paraId="65DFACD9" w14:textId="21BD091E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62A7">
        <w:rPr>
          <w:rFonts w:ascii="Arial" w:hAnsi="Arial" w:cs="Arial"/>
          <w:sz w:val="28"/>
          <w:szCs w:val="28"/>
          <w:u w:val="single"/>
        </w:rPr>
        <w:t>Eléctricos</w:t>
      </w:r>
      <w:r w:rsidRPr="00F910AA">
        <w:rPr>
          <w:rFonts w:ascii="Arial" w:hAnsi="Arial" w:cs="Arial"/>
          <w:sz w:val="28"/>
          <w:szCs w:val="28"/>
        </w:rPr>
        <w:t>: Encargados del mantenimiento de sistemas eléctricos y electrónicos.</w:t>
      </w:r>
    </w:p>
    <w:p w14:paraId="50F7005C" w14:textId="52F09DDB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62A7">
        <w:rPr>
          <w:rFonts w:ascii="Arial" w:hAnsi="Arial" w:cs="Arial"/>
          <w:sz w:val="28"/>
          <w:szCs w:val="28"/>
          <w:u w:val="single"/>
        </w:rPr>
        <w:t>Instrumentación y control</w:t>
      </w:r>
      <w:r w:rsidRPr="00F910AA">
        <w:rPr>
          <w:rFonts w:ascii="Arial" w:hAnsi="Arial" w:cs="Arial"/>
          <w:sz w:val="28"/>
          <w:szCs w:val="28"/>
        </w:rPr>
        <w:t>: Especializados en los sistemas de control y automatización.</w:t>
      </w:r>
    </w:p>
    <w:p w14:paraId="2ED5A91B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C548EC" w14:textId="709056EC" w:rsidR="001E02E5" w:rsidRDefault="00E862A7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2. 5.</w:t>
      </w:r>
      <w:r w:rsidR="001E02E5" w:rsidRPr="00F910AA">
        <w:rPr>
          <w:rFonts w:ascii="Arial" w:hAnsi="Arial" w:cs="Arial"/>
          <w:sz w:val="28"/>
          <w:szCs w:val="28"/>
        </w:rPr>
        <w:t xml:space="preserve"> 4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1E02E5" w:rsidRPr="00E862A7">
        <w:rPr>
          <w:rFonts w:ascii="Arial" w:hAnsi="Arial" w:cs="Arial"/>
          <w:sz w:val="28"/>
          <w:szCs w:val="28"/>
          <w:u w:val="single"/>
        </w:rPr>
        <w:t>Ingeniería</w:t>
      </w:r>
      <w:proofErr w:type="gramEnd"/>
      <w:r w:rsidR="001E02E5" w:rsidRPr="00E862A7">
        <w:rPr>
          <w:rFonts w:ascii="Arial" w:hAnsi="Arial" w:cs="Arial"/>
          <w:sz w:val="28"/>
          <w:szCs w:val="28"/>
          <w:u w:val="single"/>
        </w:rPr>
        <w:t xml:space="preserve"> de Mantenimiento</w:t>
      </w:r>
    </w:p>
    <w:p w14:paraId="418DB886" w14:textId="77777777" w:rsidR="00E862A7" w:rsidRPr="00F910AA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8B76F4" w14:textId="49E072F0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</w:t>
      </w:r>
      <w:r w:rsidR="00E862A7">
        <w:rPr>
          <w:rFonts w:ascii="Arial" w:hAnsi="Arial" w:cs="Arial"/>
          <w:sz w:val="28"/>
          <w:szCs w:val="28"/>
        </w:rPr>
        <w:t xml:space="preserve"> </w:t>
      </w:r>
      <w:r w:rsidR="00E862A7" w:rsidRPr="00E862A7">
        <w:rPr>
          <w:rFonts w:ascii="Arial" w:hAnsi="Arial" w:cs="Arial"/>
          <w:b/>
          <w:bCs/>
          <w:sz w:val="28"/>
          <w:szCs w:val="28"/>
        </w:rPr>
        <w:t xml:space="preserve">- </w:t>
      </w:r>
      <w:r w:rsidRPr="00E862A7">
        <w:rPr>
          <w:rFonts w:ascii="Arial" w:hAnsi="Arial" w:cs="Arial"/>
          <w:b/>
          <w:bCs/>
          <w:sz w:val="28"/>
          <w:szCs w:val="28"/>
        </w:rPr>
        <w:t>Función</w:t>
      </w:r>
      <w:r w:rsidRPr="00F910AA">
        <w:rPr>
          <w:rFonts w:ascii="Arial" w:hAnsi="Arial" w:cs="Arial"/>
          <w:sz w:val="28"/>
          <w:szCs w:val="28"/>
        </w:rPr>
        <w:t>: Se encarga de optimizar los procesos de mantenimiento, proponiendo mejoras y actualizaciones a las máquinas y equipos para mejorar la eficiencia y la fiabilidad.</w:t>
      </w:r>
    </w:p>
    <w:p w14:paraId="7638D074" w14:textId="77777777" w:rsidR="00E862A7" w:rsidRDefault="00E862A7" w:rsidP="001E0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D5F33B9" w14:textId="63D179C1" w:rsidR="001E02E5" w:rsidRPr="00F910AA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62A7">
        <w:rPr>
          <w:rFonts w:ascii="Arial" w:hAnsi="Arial" w:cs="Arial"/>
          <w:b/>
          <w:bCs/>
          <w:sz w:val="28"/>
          <w:szCs w:val="28"/>
        </w:rPr>
        <w:lastRenderedPageBreak/>
        <w:t xml:space="preserve">- </w:t>
      </w:r>
      <w:r w:rsidR="001E02E5" w:rsidRPr="00E862A7">
        <w:rPr>
          <w:rFonts w:ascii="Arial" w:hAnsi="Arial" w:cs="Arial"/>
          <w:b/>
          <w:bCs/>
          <w:sz w:val="28"/>
          <w:szCs w:val="28"/>
        </w:rPr>
        <w:t>Responsabilidades</w:t>
      </w:r>
      <w:r w:rsidR="001E02E5" w:rsidRPr="00F910AA">
        <w:rPr>
          <w:rFonts w:ascii="Arial" w:hAnsi="Arial" w:cs="Arial"/>
          <w:sz w:val="28"/>
          <w:szCs w:val="28"/>
        </w:rPr>
        <w:t>:</w:t>
      </w:r>
    </w:p>
    <w:p w14:paraId="28502C2E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Realizar análisis de fiabilidad y mantenibilidad de los equipos.</w:t>
      </w:r>
    </w:p>
    <w:p w14:paraId="26BBB0BC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Implementar tecnologías de monitoreo y diagnóstico (vibraciones, termografía, análisis de aceite, etc.).</w:t>
      </w:r>
    </w:p>
    <w:p w14:paraId="0977F5D7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Analizar el historial de fallos y proponer soluciones a largo plazo para mejorar la disponibilidad de los equipos.</w:t>
      </w:r>
    </w:p>
    <w:p w14:paraId="5A1EEEE7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Diseñar y llevar a cabo proyectos de mejora y renovación de equipos.</w:t>
      </w:r>
    </w:p>
    <w:p w14:paraId="6FBFFDCA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782179" w14:textId="1934FDF2" w:rsidR="001E02E5" w:rsidRDefault="00E862A7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2. 5. </w:t>
      </w:r>
      <w:r w:rsidR="001E02E5" w:rsidRPr="00F910AA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1E02E5" w:rsidRPr="00E862A7">
        <w:rPr>
          <w:rFonts w:ascii="Arial" w:hAnsi="Arial" w:cs="Arial"/>
          <w:sz w:val="28"/>
          <w:szCs w:val="28"/>
          <w:u w:val="single"/>
        </w:rPr>
        <w:t>Control</w:t>
      </w:r>
      <w:proofErr w:type="gramEnd"/>
      <w:r w:rsidR="001E02E5" w:rsidRPr="00E862A7">
        <w:rPr>
          <w:rFonts w:ascii="Arial" w:hAnsi="Arial" w:cs="Arial"/>
          <w:sz w:val="28"/>
          <w:szCs w:val="28"/>
          <w:u w:val="single"/>
        </w:rPr>
        <w:t xml:space="preserve"> de Inventario y Gestión de Repuestos</w:t>
      </w:r>
    </w:p>
    <w:p w14:paraId="702F08C0" w14:textId="77777777" w:rsidR="00E862A7" w:rsidRPr="00F910AA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A8F8CC" w14:textId="645AD2D4" w:rsidR="001E02E5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862A7">
        <w:rPr>
          <w:rFonts w:ascii="Arial" w:hAnsi="Arial" w:cs="Arial"/>
          <w:b/>
          <w:bCs/>
          <w:sz w:val="28"/>
          <w:szCs w:val="28"/>
        </w:rPr>
        <w:t xml:space="preserve"> - </w:t>
      </w:r>
      <w:r w:rsidR="001E02E5" w:rsidRPr="00E862A7">
        <w:rPr>
          <w:rFonts w:ascii="Arial" w:hAnsi="Arial" w:cs="Arial"/>
          <w:b/>
          <w:bCs/>
          <w:sz w:val="28"/>
          <w:szCs w:val="28"/>
        </w:rPr>
        <w:t>Función</w:t>
      </w:r>
      <w:r w:rsidR="001E02E5" w:rsidRPr="00F910AA">
        <w:rPr>
          <w:rFonts w:ascii="Arial" w:hAnsi="Arial" w:cs="Arial"/>
          <w:sz w:val="28"/>
          <w:szCs w:val="28"/>
        </w:rPr>
        <w:t>: Asegurar que todos los repuestos necesarios para el mantenimiento estén disponibles cuando se necesiten.</w:t>
      </w:r>
    </w:p>
    <w:p w14:paraId="25740E94" w14:textId="77777777" w:rsidR="00E862A7" w:rsidRPr="00F910AA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5D7BC8" w14:textId="2170F983" w:rsidR="001E02E5" w:rsidRPr="00F910AA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E862A7">
        <w:rPr>
          <w:rFonts w:ascii="Arial" w:hAnsi="Arial" w:cs="Arial"/>
          <w:b/>
          <w:bCs/>
          <w:sz w:val="28"/>
          <w:szCs w:val="28"/>
        </w:rPr>
        <w:t xml:space="preserve">- </w:t>
      </w:r>
      <w:r w:rsidR="001E02E5" w:rsidRPr="00E862A7">
        <w:rPr>
          <w:rFonts w:ascii="Arial" w:hAnsi="Arial" w:cs="Arial"/>
          <w:b/>
          <w:bCs/>
          <w:sz w:val="28"/>
          <w:szCs w:val="28"/>
        </w:rPr>
        <w:t>Responsabilidades</w:t>
      </w:r>
      <w:r w:rsidR="001E02E5" w:rsidRPr="00F910AA">
        <w:rPr>
          <w:rFonts w:ascii="Arial" w:hAnsi="Arial" w:cs="Arial"/>
          <w:sz w:val="28"/>
          <w:szCs w:val="28"/>
        </w:rPr>
        <w:t>:</w:t>
      </w:r>
    </w:p>
    <w:p w14:paraId="6862810B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Mantener un inventario actualizado de repuestos y consumibles críticos.</w:t>
      </w:r>
    </w:p>
    <w:p w14:paraId="25FD7796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Coordinar con proveedores para garantizar que los repuestos se reciban en tiempo y forma.</w:t>
      </w:r>
    </w:p>
    <w:p w14:paraId="07E18140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Gestionar el almacenamiento de repuestos de manera eficiente, evitando excesos o faltantes.</w:t>
      </w:r>
    </w:p>
    <w:p w14:paraId="712819DD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Controlar los costos asociados al inventario y proponer alternativas de repuestos más económicos o eficientes.</w:t>
      </w:r>
    </w:p>
    <w:p w14:paraId="2A75142B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FA1E14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60BDE8" w14:textId="62C3FDE2" w:rsidR="001E02E5" w:rsidRDefault="00E862A7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2. 5. 6 </w:t>
      </w:r>
      <w:proofErr w:type="gramStart"/>
      <w:r w:rsidR="001E02E5" w:rsidRPr="00E862A7">
        <w:rPr>
          <w:rFonts w:ascii="Arial" w:hAnsi="Arial" w:cs="Arial"/>
          <w:sz w:val="28"/>
          <w:szCs w:val="28"/>
          <w:u w:val="single"/>
        </w:rPr>
        <w:t>Presupuesto</w:t>
      </w:r>
      <w:proofErr w:type="gramEnd"/>
      <w:r w:rsidR="001E02E5" w:rsidRPr="00E862A7">
        <w:rPr>
          <w:rFonts w:ascii="Arial" w:hAnsi="Arial" w:cs="Arial"/>
          <w:sz w:val="28"/>
          <w:szCs w:val="28"/>
          <w:u w:val="single"/>
        </w:rPr>
        <w:t xml:space="preserve"> y Control de Costos</w:t>
      </w:r>
    </w:p>
    <w:p w14:paraId="6CD57A03" w14:textId="77777777" w:rsidR="00E862A7" w:rsidRPr="00F910AA" w:rsidRDefault="00E862A7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62428C" w14:textId="0C172DC3" w:rsidR="001E02E5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</w:t>
      </w:r>
      <w:r w:rsidR="00182E30" w:rsidRPr="00E862A7">
        <w:rPr>
          <w:rFonts w:ascii="Arial" w:hAnsi="Arial" w:cs="Arial"/>
          <w:b/>
          <w:bCs/>
          <w:sz w:val="28"/>
          <w:szCs w:val="28"/>
        </w:rPr>
        <w:t xml:space="preserve"> - Función</w:t>
      </w:r>
      <w:r w:rsidRPr="00F910AA">
        <w:rPr>
          <w:rFonts w:ascii="Arial" w:hAnsi="Arial" w:cs="Arial"/>
          <w:sz w:val="28"/>
          <w:szCs w:val="28"/>
        </w:rPr>
        <w:t>: El área financiera relacionada con el mantenimiento tiene como objetivo controlar los costos asociados a todas las actividades de mantenimiento, incluyendo personal, repuestos y maquinaria.</w:t>
      </w:r>
    </w:p>
    <w:p w14:paraId="5F99082A" w14:textId="77777777" w:rsidR="00182E30" w:rsidRPr="00F910AA" w:rsidRDefault="00182E3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9FE9D3" w14:textId="60CD0EE5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</w:t>
      </w:r>
      <w:r w:rsidR="00182E30" w:rsidRPr="00E862A7">
        <w:rPr>
          <w:rFonts w:ascii="Arial" w:hAnsi="Arial" w:cs="Arial"/>
          <w:b/>
          <w:bCs/>
          <w:sz w:val="28"/>
          <w:szCs w:val="28"/>
        </w:rPr>
        <w:t>- Responsabilidades</w:t>
      </w:r>
      <w:r w:rsidRPr="00F910AA">
        <w:rPr>
          <w:rFonts w:ascii="Arial" w:hAnsi="Arial" w:cs="Arial"/>
          <w:sz w:val="28"/>
          <w:szCs w:val="28"/>
        </w:rPr>
        <w:t>:</w:t>
      </w:r>
    </w:p>
    <w:p w14:paraId="76DA0BE1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Crear y administrar un presupuesto anual para el mantenimiento, alineado con las necesidades de la empresa.</w:t>
      </w:r>
    </w:p>
    <w:p w14:paraId="2606BAD7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Monitorear y analizar los costos reales de mantenimiento versus el presupuesto planificado.</w:t>
      </w:r>
    </w:p>
    <w:p w14:paraId="6B3A8692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Evaluar el costo de los repuestos y servicios externos.</w:t>
      </w:r>
    </w:p>
    <w:p w14:paraId="3F497F48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Identificar áreas donde se puedan reducir costos sin comprometer la calidad o seguridad del mantenimiento.</w:t>
      </w:r>
    </w:p>
    <w:p w14:paraId="01A4CAE5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086F96" w14:textId="466B39E6" w:rsidR="001E02E5" w:rsidRDefault="00182E30" w:rsidP="001E02E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182E30">
        <w:rPr>
          <w:rFonts w:ascii="Arial" w:hAnsi="Arial" w:cs="Arial"/>
          <w:sz w:val="28"/>
          <w:szCs w:val="28"/>
          <w:u w:val="single"/>
        </w:rPr>
        <w:t xml:space="preserve">2. 5. 7 </w:t>
      </w:r>
      <w:proofErr w:type="gramStart"/>
      <w:r w:rsidR="001E02E5" w:rsidRPr="00182E30">
        <w:rPr>
          <w:rFonts w:ascii="Arial" w:hAnsi="Arial" w:cs="Arial"/>
          <w:sz w:val="28"/>
          <w:szCs w:val="28"/>
          <w:u w:val="single"/>
        </w:rPr>
        <w:t>Capacitación</w:t>
      </w:r>
      <w:proofErr w:type="gramEnd"/>
      <w:r w:rsidR="001E02E5" w:rsidRPr="00182E30">
        <w:rPr>
          <w:rFonts w:ascii="Arial" w:hAnsi="Arial" w:cs="Arial"/>
          <w:sz w:val="28"/>
          <w:szCs w:val="28"/>
          <w:u w:val="single"/>
        </w:rPr>
        <w:t xml:space="preserve"> y Desarrollo del Personal</w:t>
      </w:r>
    </w:p>
    <w:p w14:paraId="7C85B7A0" w14:textId="77777777" w:rsidR="00182E30" w:rsidRPr="00F910AA" w:rsidRDefault="00182E3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AD9068" w14:textId="5486BDE4" w:rsidR="001E02E5" w:rsidRDefault="00182E3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</w:t>
      </w:r>
      <w:r w:rsidRPr="00E862A7">
        <w:rPr>
          <w:rFonts w:ascii="Arial" w:hAnsi="Arial" w:cs="Arial"/>
          <w:b/>
          <w:bCs/>
          <w:sz w:val="28"/>
          <w:szCs w:val="28"/>
        </w:rPr>
        <w:t xml:space="preserve"> - Función</w:t>
      </w:r>
      <w:r w:rsidR="001E02E5" w:rsidRPr="00F910AA">
        <w:rPr>
          <w:rFonts w:ascii="Arial" w:hAnsi="Arial" w:cs="Arial"/>
          <w:sz w:val="28"/>
          <w:szCs w:val="28"/>
        </w:rPr>
        <w:t>: Capacitar al personal de mantenimiento para mejorar sus habilidades y adaptarse a nuevas tecnologías.</w:t>
      </w:r>
    </w:p>
    <w:p w14:paraId="5398C317" w14:textId="77777777" w:rsidR="00182E30" w:rsidRPr="00F910AA" w:rsidRDefault="00182E30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E32A96" w14:textId="77777777" w:rsidR="00182E30" w:rsidRPr="00F910AA" w:rsidRDefault="00182E30" w:rsidP="00182E3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lastRenderedPageBreak/>
        <w:t xml:space="preserve">   </w:t>
      </w:r>
      <w:r w:rsidRPr="00E862A7">
        <w:rPr>
          <w:rFonts w:ascii="Arial" w:hAnsi="Arial" w:cs="Arial"/>
          <w:b/>
          <w:bCs/>
          <w:sz w:val="28"/>
          <w:szCs w:val="28"/>
        </w:rPr>
        <w:t>- Responsabilidades</w:t>
      </w:r>
      <w:r w:rsidRPr="00F910AA">
        <w:rPr>
          <w:rFonts w:ascii="Arial" w:hAnsi="Arial" w:cs="Arial"/>
          <w:sz w:val="28"/>
          <w:szCs w:val="28"/>
        </w:rPr>
        <w:t>:</w:t>
      </w:r>
    </w:p>
    <w:p w14:paraId="65B05937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Diseñar y ejecutar programas de capacitación continua para el personal de mantenimiento, tanto en habilidades técnicas como en seguridad.</w:t>
      </w:r>
    </w:p>
    <w:p w14:paraId="395B8878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Asegurar que los técnicos estén al tanto de los últimos avances tecnológicos y las mejores prácticas de la industria.</w:t>
      </w:r>
    </w:p>
    <w:p w14:paraId="078F363E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10AA">
        <w:rPr>
          <w:rFonts w:ascii="Arial" w:hAnsi="Arial" w:cs="Arial"/>
          <w:sz w:val="28"/>
          <w:szCs w:val="28"/>
        </w:rPr>
        <w:t xml:space="preserve">     - Evaluar el desempeño del personal para identificar necesidades de capacitación adicionales.</w:t>
      </w:r>
    </w:p>
    <w:p w14:paraId="1C20A96A" w14:textId="77777777" w:rsidR="001E02E5" w:rsidRPr="00F910AA" w:rsidRDefault="001E02E5" w:rsidP="001E02E5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1E02E5" w:rsidRPr="00F910AA" w:rsidSect="00F114E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1F651" w14:textId="77777777" w:rsidR="000223B3" w:rsidRDefault="000223B3" w:rsidP="005B43B5">
      <w:pPr>
        <w:spacing w:after="0" w:line="240" w:lineRule="auto"/>
      </w:pPr>
      <w:r>
        <w:separator/>
      </w:r>
    </w:p>
  </w:endnote>
  <w:endnote w:type="continuationSeparator" w:id="0">
    <w:p w14:paraId="2845AF0C" w14:textId="77777777" w:rsidR="000223B3" w:rsidRDefault="000223B3" w:rsidP="005B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562A" w14:textId="77777777" w:rsidR="000223B3" w:rsidRDefault="000223B3" w:rsidP="005B43B5">
      <w:pPr>
        <w:spacing w:after="0" w:line="240" w:lineRule="auto"/>
      </w:pPr>
      <w:r>
        <w:separator/>
      </w:r>
    </w:p>
  </w:footnote>
  <w:footnote w:type="continuationSeparator" w:id="0">
    <w:p w14:paraId="49E56FE7" w14:textId="77777777" w:rsidR="000223B3" w:rsidRDefault="000223B3" w:rsidP="005B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CFBE" w14:textId="77777777" w:rsidR="005B43B5" w:rsidRPr="005B43B5" w:rsidRDefault="005B43B5" w:rsidP="005B43B5">
    <w:pPr>
      <w:tabs>
        <w:tab w:val="center" w:pos="4252"/>
        <w:tab w:val="left" w:pos="7371"/>
        <w:tab w:val="right" w:pos="8504"/>
      </w:tabs>
      <w:spacing w:after="0" w:line="240" w:lineRule="auto"/>
      <w:rPr>
        <w:sz w:val="24"/>
        <w:szCs w:val="24"/>
      </w:rPr>
    </w:pPr>
    <w:r w:rsidRPr="005B43B5">
      <w:rPr>
        <w:sz w:val="28"/>
        <w:szCs w:val="28"/>
        <w:u w:val="single"/>
      </w:rPr>
      <w:t>Materia</w:t>
    </w:r>
    <w:r w:rsidRPr="005B43B5">
      <w:rPr>
        <w:sz w:val="28"/>
        <w:szCs w:val="28"/>
      </w:rPr>
      <w:t>: Gestión de Mantenimiento I</w:t>
    </w:r>
    <w:r w:rsidRPr="005B43B5">
      <w:rPr>
        <w:sz w:val="18"/>
        <w:szCs w:val="18"/>
      </w:rPr>
      <w:tab/>
    </w:r>
    <w:r w:rsidRPr="005B43B5">
      <w:rPr>
        <w:sz w:val="18"/>
        <w:szCs w:val="18"/>
      </w:rPr>
      <w:tab/>
    </w:r>
    <w:r w:rsidRPr="005B43B5">
      <w:rPr>
        <w:sz w:val="24"/>
        <w:szCs w:val="24"/>
      </w:rPr>
      <w:t>Año: 2.024</w:t>
    </w:r>
  </w:p>
  <w:p w14:paraId="553283B0" w14:textId="77777777" w:rsidR="005B43B5" w:rsidRPr="005B43B5" w:rsidRDefault="005B43B5" w:rsidP="005B43B5">
    <w:pPr>
      <w:tabs>
        <w:tab w:val="center" w:pos="4252"/>
        <w:tab w:val="left" w:pos="7371"/>
        <w:tab w:val="right" w:pos="8504"/>
      </w:tabs>
      <w:spacing w:after="0" w:line="240" w:lineRule="auto"/>
      <w:rPr>
        <w:sz w:val="18"/>
        <w:szCs w:val="18"/>
      </w:rPr>
    </w:pPr>
  </w:p>
  <w:p w14:paraId="0DF2E4B6" w14:textId="77777777" w:rsidR="005B43B5" w:rsidRPr="005B43B5" w:rsidRDefault="005B43B5" w:rsidP="005B43B5">
    <w:pPr>
      <w:rPr>
        <w:sz w:val="24"/>
        <w:szCs w:val="24"/>
      </w:rPr>
    </w:pPr>
    <w:r w:rsidRPr="005B43B5">
      <w:rPr>
        <w:sz w:val="24"/>
        <w:szCs w:val="24"/>
        <w:u w:val="single"/>
      </w:rPr>
      <w:t>CARRERA</w:t>
    </w:r>
    <w:r w:rsidRPr="005B43B5">
      <w:rPr>
        <w:sz w:val="24"/>
        <w:szCs w:val="24"/>
      </w:rPr>
      <w:t>: TECNICATURA UNIVERSITARIA EN GESTIÓN Y MANTENIMIENTO FORESTO INDUSTRIAL</w:t>
    </w:r>
  </w:p>
  <w:p w14:paraId="78EB7A7B" w14:textId="77777777" w:rsidR="005B43B5" w:rsidRDefault="005B43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B5"/>
    <w:rsid w:val="00000A4B"/>
    <w:rsid w:val="000223B3"/>
    <w:rsid w:val="000F1B0B"/>
    <w:rsid w:val="00122F87"/>
    <w:rsid w:val="00182E30"/>
    <w:rsid w:val="001B7C4F"/>
    <w:rsid w:val="001E02E5"/>
    <w:rsid w:val="00252CAE"/>
    <w:rsid w:val="00273D6B"/>
    <w:rsid w:val="003B31F7"/>
    <w:rsid w:val="005B43B5"/>
    <w:rsid w:val="00682F7A"/>
    <w:rsid w:val="00715ED4"/>
    <w:rsid w:val="007B0772"/>
    <w:rsid w:val="009C6566"/>
    <w:rsid w:val="009C7F03"/>
    <w:rsid w:val="009D7389"/>
    <w:rsid w:val="00AD28BF"/>
    <w:rsid w:val="00AF1372"/>
    <w:rsid w:val="00B713E0"/>
    <w:rsid w:val="00BE6B3F"/>
    <w:rsid w:val="00C15ED6"/>
    <w:rsid w:val="00D773D4"/>
    <w:rsid w:val="00E12E92"/>
    <w:rsid w:val="00E35A79"/>
    <w:rsid w:val="00E862A7"/>
    <w:rsid w:val="00F114EF"/>
    <w:rsid w:val="00F910AA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FAB8"/>
  <w15:chartTrackingRefBased/>
  <w15:docId w15:val="{44EE26C3-0E92-4D8D-B322-642EF295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3B5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3B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AR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B43B5"/>
  </w:style>
  <w:style w:type="paragraph" w:styleId="Piedepgina">
    <w:name w:val="footer"/>
    <w:basedOn w:val="Normal"/>
    <w:link w:val="PiedepginaCar"/>
    <w:uiPriority w:val="99"/>
    <w:unhideWhenUsed/>
    <w:rsid w:val="005B43B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AR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3B5"/>
  </w:style>
  <w:style w:type="table" w:styleId="Tablaconcuadrcula">
    <w:name w:val="Table Grid"/>
    <w:basedOn w:val="Tablanormal"/>
    <w:uiPriority w:val="39"/>
    <w:rsid w:val="00C1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15</Pages>
  <Words>3633</Words>
  <Characters>19985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Muñoz</dc:creator>
  <cp:keywords/>
  <dc:description/>
  <cp:lastModifiedBy>Juan Carlos Muñoz</cp:lastModifiedBy>
  <cp:revision>9</cp:revision>
  <dcterms:created xsi:type="dcterms:W3CDTF">2024-09-18T23:02:00Z</dcterms:created>
  <dcterms:modified xsi:type="dcterms:W3CDTF">2024-11-22T18:10:00Z</dcterms:modified>
</cp:coreProperties>
</file>